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A3" w:rsidRDefault="007E5CA3" w:rsidP="007E5CA3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E5CA3" w:rsidRPr="003F1B8A" w:rsidRDefault="007E5CA3" w:rsidP="007E5CA3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7E5CA3" w:rsidRPr="006328BF" w:rsidRDefault="007E5CA3" w:rsidP="007E5CA3">
      <w:pPr>
        <w:tabs>
          <w:tab w:val="left" w:pos="708"/>
          <w:tab w:val="left" w:pos="220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02681">
        <w:rPr>
          <w:rFonts w:ascii="Times New Roman" w:hAnsi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2681">
        <w:rPr>
          <w:rFonts w:ascii="Times New Roman" w:hAnsi="Times New Roman"/>
          <w:b/>
          <w:bCs/>
          <w:sz w:val="24"/>
          <w:szCs w:val="24"/>
        </w:rPr>
        <w:t xml:space="preserve">ВОПРОСОВ, ДЛЯ УЧАСТНИКОВ ПУБЛИЧНЫХ </w:t>
      </w:r>
      <w:r w:rsidRPr="006328BF">
        <w:rPr>
          <w:rFonts w:ascii="Times New Roman" w:hAnsi="Times New Roman"/>
          <w:b/>
          <w:bCs/>
          <w:sz w:val="24"/>
          <w:szCs w:val="24"/>
        </w:rPr>
        <w:t>КОНСУЛЬТАЦИЙ</w:t>
      </w:r>
    </w:p>
    <w:p w:rsidR="007E5CA3" w:rsidRPr="006328BF" w:rsidRDefault="007E5CA3" w:rsidP="007E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8BF">
        <w:rPr>
          <w:rFonts w:ascii="Times New Roman" w:hAnsi="Times New Roman"/>
          <w:sz w:val="24"/>
          <w:szCs w:val="24"/>
        </w:rPr>
        <w:t>По проекту постановления Администрации Валдайского муниципального района «Об утверждении плана мероприятий («дорожной карты») по содействию развития конкуренции на территории Валдайского муниципа</w:t>
      </w:r>
      <w:r w:rsidR="00293C7D">
        <w:rPr>
          <w:rFonts w:ascii="Times New Roman" w:hAnsi="Times New Roman"/>
          <w:sz w:val="24"/>
          <w:szCs w:val="24"/>
        </w:rPr>
        <w:t>льного района на 2019-2021 годы».</w:t>
      </w:r>
    </w:p>
    <w:p w:rsidR="007E5CA3" w:rsidRPr="00902681" w:rsidRDefault="007E5CA3" w:rsidP="007E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F6490A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ekonom</w:t>
        </w:r>
        <w:r w:rsidRPr="00F6490A">
          <w:rPr>
            <w:rStyle w:val="a3"/>
            <w:rFonts w:ascii="Times New Roman" w:hAnsi="Times New Roman"/>
            <w:sz w:val="24"/>
            <w:szCs w:val="24"/>
            <w:lang w:eastAsia="ru-RU"/>
          </w:rPr>
          <w:t>406@</w:t>
        </w:r>
        <w:r w:rsidRPr="00F6490A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F6490A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F6490A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02681">
        <w:rPr>
          <w:rFonts w:ascii="Times New Roman" w:hAnsi="Times New Roman"/>
          <w:sz w:val="24"/>
          <w:szCs w:val="24"/>
          <w:lang w:eastAsia="ar-SA"/>
        </w:rPr>
        <w:t>или по адресу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175400, Новгородская область,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Валдай, пр. Комсомольский, д. 19/21,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406 </w:t>
      </w:r>
      <w:r w:rsidRPr="00902681">
        <w:rPr>
          <w:rFonts w:ascii="Times New Roman" w:hAnsi="Times New Roman"/>
          <w:sz w:val="24"/>
          <w:szCs w:val="24"/>
          <w:lang w:eastAsia="ar-SA"/>
        </w:rPr>
        <w:t xml:space="preserve">не позднее </w:t>
      </w:r>
      <w:r>
        <w:rPr>
          <w:rFonts w:ascii="Times New Roman" w:hAnsi="Times New Roman"/>
          <w:sz w:val="24"/>
          <w:szCs w:val="24"/>
          <w:lang w:eastAsia="ar-SA"/>
        </w:rPr>
        <w:t>20.03.2019.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Разработчик не будет иметь возможности проанализировать  ответы, направленные  ему после указанного срока, а также направленные не в соответствии с настоящей формой.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Контактная информация: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Название организации / фамилия, имя, отчество __________________________________________________________________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Сфера деятельности _______________________________________________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Фамилия, имя, отчество контактного лица ___________________________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Номер контактного телефона _______________________________________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Адрес электронной почты _________________________________________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2. Какие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02681">
        <w:rPr>
          <w:rFonts w:ascii="Times New Roman" w:hAnsi="Times New Roman"/>
          <w:sz w:val="24"/>
          <w:szCs w:val="24"/>
          <w:lang w:eastAsia="ar-SA"/>
        </w:rPr>
        <w:t>риски и негативные последствия могут возникнуть в случае принятия предполагаемого регулирования?_____________________________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7E5CA3" w:rsidRPr="00902681" w:rsidRDefault="007E5CA3" w:rsidP="007E5C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681">
        <w:rPr>
          <w:rFonts w:ascii="Times New Roman" w:hAnsi="Times New Roman"/>
          <w:sz w:val="24"/>
          <w:szCs w:val="24"/>
          <w:lang w:eastAsia="ar-SA"/>
        </w:rPr>
        <w:t>5. Ваше общее мнение по предполагаемому регулирова</w:t>
      </w:r>
      <w:r>
        <w:rPr>
          <w:rFonts w:ascii="Times New Roman" w:hAnsi="Times New Roman"/>
          <w:sz w:val="24"/>
          <w:szCs w:val="24"/>
          <w:lang w:eastAsia="ar-SA"/>
        </w:rPr>
        <w:t>нию_____________________________________________________________________________________________________________________________________________</w:t>
      </w:r>
    </w:p>
    <w:p w:rsidR="00E66F38" w:rsidRDefault="00E66F38"/>
    <w:sectPr w:rsidR="00E66F38" w:rsidSect="00BD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A3"/>
    <w:rsid w:val="00147EF1"/>
    <w:rsid w:val="001B3A5C"/>
    <w:rsid w:val="00293C7D"/>
    <w:rsid w:val="00466E1D"/>
    <w:rsid w:val="00551548"/>
    <w:rsid w:val="007E5CA3"/>
    <w:rsid w:val="008C6575"/>
    <w:rsid w:val="00BD0F0D"/>
    <w:rsid w:val="00D6558F"/>
    <w:rsid w:val="00E6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C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4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Ерцева Галина Васильевна</cp:lastModifiedBy>
  <cp:revision>3</cp:revision>
  <dcterms:created xsi:type="dcterms:W3CDTF">2019-03-05T10:49:00Z</dcterms:created>
  <dcterms:modified xsi:type="dcterms:W3CDTF">2019-03-05T11:47:00Z</dcterms:modified>
</cp:coreProperties>
</file>