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319239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F6AA6" w:rsidP="00C4619C">
      <w:pPr>
        <w:jc w:val="center"/>
        <w:rPr>
          <w:sz w:val="28"/>
        </w:rPr>
      </w:pPr>
      <w:r>
        <w:rPr>
          <w:sz w:val="28"/>
        </w:rPr>
        <w:t>1</w:t>
      </w:r>
      <w:r w:rsidR="00964B5A">
        <w:rPr>
          <w:sz w:val="28"/>
        </w:rPr>
        <w:t>2</w:t>
      </w:r>
      <w:r w:rsidR="00B55F5B">
        <w:rPr>
          <w:sz w:val="28"/>
        </w:rPr>
        <w:t>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2202E9">
        <w:rPr>
          <w:sz w:val="28"/>
        </w:rPr>
        <w:t>29</w:t>
      </w:r>
      <w:r w:rsidR="001E3D52">
        <w:rPr>
          <w:sz w:val="28"/>
        </w:rPr>
        <w:t>43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1E3D52" w:rsidRDefault="001E3D52" w:rsidP="001E3D52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1E3D52">
        <w:rPr>
          <w:sz w:val="28"/>
          <w:szCs w:val="28"/>
        </w:rPr>
        <w:t>Об утверждении отчета об исполнении</w:t>
      </w:r>
    </w:p>
    <w:p w:rsidR="001E3D52" w:rsidRDefault="001E3D52" w:rsidP="001E3D52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1E3D5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1E3D52">
        <w:rPr>
          <w:sz w:val="28"/>
          <w:szCs w:val="28"/>
        </w:rPr>
        <w:t>Валдайского городского</w:t>
      </w:r>
    </w:p>
    <w:p w:rsidR="001E3D52" w:rsidRPr="001E3D52" w:rsidRDefault="001E3D52" w:rsidP="001E3D52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1E3D52">
        <w:rPr>
          <w:sz w:val="28"/>
          <w:szCs w:val="28"/>
        </w:rPr>
        <w:t>поселения за 9 месяцев 2024 года</w:t>
      </w:r>
    </w:p>
    <w:p w:rsidR="001E3D52" w:rsidRPr="001E3D52" w:rsidRDefault="001E3D52" w:rsidP="001E3D52">
      <w:pPr>
        <w:ind w:firstLine="709"/>
        <w:jc w:val="both"/>
        <w:rPr>
          <w:snapToGrid w:val="0"/>
          <w:sz w:val="28"/>
          <w:szCs w:val="28"/>
        </w:rPr>
      </w:pPr>
    </w:p>
    <w:p w:rsidR="001E3D52" w:rsidRPr="001E3D52" w:rsidRDefault="001E3D52" w:rsidP="001E3D52">
      <w:pPr>
        <w:ind w:firstLine="709"/>
        <w:jc w:val="both"/>
        <w:rPr>
          <w:snapToGrid w:val="0"/>
          <w:sz w:val="28"/>
          <w:szCs w:val="28"/>
        </w:rPr>
      </w:pPr>
    </w:p>
    <w:p w:rsidR="001E3D52" w:rsidRPr="001E3D52" w:rsidRDefault="001E3D52" w:rsidP="001E3D52">
      <w:pPr>
        <w:ind w:firstLine="709"/>
        <w:jc w:val="both"/>
        <w:rPr>
          <w:b/>
          <w:snapToGrid w:val="0"/>
          <w:sz w:val="28"/>
          <w:szCs w:val="28"/>
        </w:rPr>
      </w:pPr>
      <w:r w:rsidRPr="001E3D52">
        <w:rPr>
          <w:snapToGrid w:val="0"/>
          <w:sz w:val="28"/>
          <w:szCs w:val="28"/>
        </w:rPr>
        <w:t>В соответствии со статьей 30 Положения о бюджетном процессе в Валдайском городском поселении, утвержденного решением Совета депутатов Валдайского городского поселения от 30.03.2016 № 34 «Об утверждении Положения о бюджетном процессе в Валдайском городском поселении»</w:t>
      </w:r>
      <w:r>
        <w:rPr>
          <w:snapToGrid w:val="0"/>
          <w:sz w:val="28"/>
          <w:szCs w:val="28"/>
        </w:rPr>
        <w:t>,</w:t>
      </w:r>
      <w:r w:rsidRPr="001E3D52">
        <w:rPr>
          <w:snapToGrid w:val="0"/>
          <w:sz w:val="28"/>
          <w:szCs w:val="28"/>
        </w:rPr>
        <w:t xml:space="preserve"> Администрация Валдайского муниципального района </w:t>
      </w:r>
      <w:r w:rsidRPr="001E3D52">
        <w:rPr>
          <w:b/>
          <w:snapToGrid w:val="0"/>
          <w:sz w:val="28"/>
          <w:szCs w:val="28"/>
        </w:rPr>
        <w:t>ПОСТАНОВЛЯЕТ:</w:t>
      </w:r>
    </w:p>
    <w:p w:rsidR="001E3D52" w:rsidRPr="001E3D52" w:rsidRDefault="001E3D52" w:rsidP="001E3D52">
      <w:pPr>
        <w:ind w:firstLine="709"/>
        <w:jc w:val="both"/>
        <w:rPr>
          <w:snapToGrid w:val="0"/>
          <w:sz w:val="28"/>
          <w:szCs w:val="28"/>
        </w:rPr>
      </w:pPr>
      <w:r w:rsidRPr="001E3D52">
        <w:rPr>
          <w:snapToGrid w:val="0"/>
          <w:sz w:val="28"/>
          <w:szCs w:val="28"/>
        </w:rPr>
        <w:t xml:space="preserve">1. Утвердить прилагаемый отчёт об исполнении бюджета Валдайского городского поселения за 9 месяцев 2024 года и информацию об использовании резервного фонда Валдайского городского поселения за </w:t>
      </w:r>
      <w:r>
        <w:rPr>
          <w:snapToGrid w:val="0"/>
          <w:sz w:val="28"/>
          <w:szCs w:val="28"/>
        </w:rPr>
        <w:br/>
      </w:r>
      <w:r w:rsidRPr="001E3D52">
        <w:rPr>
          <w:snapToGrid w:val="0"/>
          <w:sz w:val="28"/>
          <w:szCs w:val="28"/>
        </w:rPr>
        <w:t>9 месяцев 2024 года.</w:t>
      </w:r>
    </w:p>
    <w:p w:rsidR="001E3D52" w:rsidRPr="001E3D52" w:rsidRDefault="001E3D52" w:rsidP="001E3D52">
      <w:pPr>
        <w:ind w:firstLine="709"/>
        <w:jc w:val="both"/>
        <w:rPr>
          <w:snapToGrid w:val="0"/>
          <w:sz w:val="28"/>
          <w:szCs w:val="28"/>
        </w:rPr>
      </w:pPr>
      <w:r w:rsidRPr="001E3D52">
        <w:rPr>
          <w:snapToGrid w:val="0"/>
          <w:sz w:val="28"/>
          <w:szCs w:val="28"/>
        </w:rPr>
        <w:t xml:space="preserve">2. Опубликовать постановление в бюллетене «Валдайский Вестник» </w:t>
      </w:r>
      <w:r w:rsidRPr="001E3D52">
        <w:rPr>
          <w:sz w:val="28"/>
          <w:szCs w:val="28"/>
        </w:rPr>
        <w:t>и разместить на официальном сайте Администрации Валдайского муниципального ра</w:t>
      </w:r>
      <w:r w:rsidRPr="001E3D52">
        <w:rPr>
          <w:sz w:val="28"/>
          <w:szCs w:val="28"/>
        </w:rPr>
        <w:t>й</w:t>
      </w:r>
      <w:r w:rsidRPr="001E3D52">
        <w:rPr>
          <w:sz w:val="28"/>
          <w:szCs w:val="28"/>
        </w:rPr>
        <w:t>она в сети «Интернет»</w:t>
      </w:r>
      <w:r w:rsidRPr="001E3D52">
        <w:rPr>
          <w:snapToGrid w:val="0"/>
          <w:sz w:val="28"/>
          <w:szCs w:val="28"/>
        </w:rPr>
        <w:t>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E3D52" w:rsidRDefault="001E3D52" w:rsidP="001E3D52">
      <w:pPr>
        <w:jc w:val="right"/>
        <w:rPr>
          <w:sz w:val="28"/>
          <w:szCs w:val="28"/>
        </w:rPr>
      </w:pPr>
    </w:p>
    <w:p w:rsidR="001E3D52" w:rsidRDefault="001E3D52" w:rsidP="001E3D52">
      <w:pPr>
        <w:jc w:val="right"/>
        <w:rPr>
          <w:sz w:val="28"/>
          <w:szCs w:val="28"/>
        </w:rPr>
      </w:pPr>
    </w:p>
    <w:p w:rsidR="001E3D52" w:rsidRDefault="001E3D52" w:rsidP="001E3D52">
      <w:pPr>
        <w:jc w:val="right"/>
        <w:rPr>
          <w:sz w:val="28"/>
          <w:szCs w:val="28"/>
        </w:rPr>
      </w:pPr>
    </w:p>
    <w:p w:rsidR="001E3D52" w:rsidRDefault="001E3D52" w:rsidP="001E3D52">
      <w:pPr>
        <w:jc w:val="right"/>
        <w:rPr>
          <w:sz w:val="28"/>
          <w:szCs w:val="28"/>
        </w:rPr>
      </w:pPr>
    </w:p>
    <w:p w:rsidR="001E3D52" w:rsidRDefault="001E3D52" w:rsidP="001E3D52">
      <w:pPr>
        <w:jc w:val="right"/>
        <w:rPr>
          <w:sz w:val="28"/>
          <w:szCs w:val="28"/>
        </w:rPr>
      </w:pPr>
    </w:p>
    <w:p w:rsidR="001E3D52" w:rsidRDefault="001E3D52" w:rsidP="001E3D52">
      <w:pPr>
        <w:jc w:val="right"/>
        <w:rPr>
          <w:sz w:val="28"/>
          <w:szCs w:val="28"/>
        </w:rPr>
      </w:pPr>
    </w:p>
    <w:p w:rsidR="001E3D52" w:rsidRDefault="001E3D52" w:rsidP="001E3D52">
      <w:pPr>
        <w:jc w:val="right"/>
        <w:rPr>
          <w:sz w:val="28"/>
          <w:szCs w:val="28"/>
        </w:rPr>
      </w:pPr>
    </w:p>
    <w:p w:rsidR="001E3D52" w:rsidRDefault="001E3D52" w:rsidP="001E3D52">
      <w:pPr>
        <w:jc w:val="right"/>
        <w:rPr>
          <w:sz w:val="28"/>
          <w:szCs w:val="28"/>
        </w:rPr>
      </w:pPr>
    </w:p>
    <w:p w:rsidR="001E3D52" w:rsidRDefault="001E3D52" w:rsidP="001E3D52">
      <w:pPr>
        <w:jc w:val="right"/>
        <w:rPr>
          <w:sz w:val="28"/>
          <w:szCs w:val="28"/>
        </w:rPr>
      </w:pPr>
    </w:p>
    <w:p w:rsidR="001E3D52" w:rsidRDefault="001E3D52" w:rsidP="001E3D52">
      <w:pPr>
        <w:jc w:val="right"/>
        <w:rPr>
          <w:sz w:val="28"/>
          <w:szCs w:val="28"/>
        </w:rPr>
      </w:pPr>
    </w:p>
    <w:p w:rsidR="001E3D52" w:rsidRDefault="001E3D52" w:rsidP="001E3D52">
      <w:pPr>
        <w:jc w:val="right"/>
        <w:rPr>
          <w:sz w:val="28"/>
          <w:szCs w:val="28"/>
        </w:rPr>
      </w:pPr>
    </w:p>
    <w:p w:rsidR="001E3D52" w:rsidRDefault="001E3D52" w:rsidP="001E3D52">
      <w:pPr>
        <w:spacing w:line="240" w:lineRule="exact"/>
        <w:ind w:left="5528"/>
        <w:jc w:val="right"/>
        <w:rPr>
          <w:sz w:val="24"/>
          <w:szCs w:val="24"/>
        </w:rPr>
      </w:pPr>
    </w:p>
    <w:p w:rsidR="001E3D52" w:rsidRDefault="001E3D52" w:rsidP="001E3D52">
      <w:pPr>
        <w:spacing w:line="240" w:lineRule="exact"/>
        <w:ind w:left="5528"/>
        <w:jc w:val="right"/>
        <w:rPr>
          <w:sz w:val="24"/>
          <w:szCs w:val="24"/>
        </w:rPr>
      </w:pPr>
    </w:p>
    <w:p w:rsidR="001E3D52" w:rsidRPr="00A17C4A" w:rsidRDefault="001E3D52" w:rsidP="001E3D52">
      <w:pPr>
        <w:spacing w:line="240" w:lineRule="exact"/>
        <w:ind w:left="5528"/>
        <w:jc w:val="center"/>
        <w:rPr>
          <w:sz w:val="24"/>
          <w:szCs w:val="24"/>
        </w:rPr>
      </w:pPr>
      <w:r w:rsidRPr="00A17C4A">
        <w:rPr>
          <w:sz w:val="24"/>
          <w:szCs w:val="24"/>
        </w:rPr>
        <w:lastRenderedPageBreak/>
        <w:t>УТВЕРЖДЕН</w:t>
      </w:r>
    </w:p>
    <w:p w:rsidR="001E3D52" w:rsidRPr="00A17C4A" w:rsidRDefault="001E3D52" w:rsidP="001E3D52">
      <w:pPr>
        <w:spacing w:line="240" w:lineRule="exact"/>
        <w:ind w:left="5528"/>
        <w:jc w:val="center"/>
        <w:rPr>
          <w:sz w:val="24"/>
          <w:szCs w:val="24"/>
        </w:rPr>
      </w:pPr>
      <w:r w:rsidRPr="00A17C4A">
        <w:rPr>
          <w:sz w:val="24"/>
          <w:szCs w:val="24"/>
        </w:rPr>
        <w:t>постановлением Администрации</w:t>
      </w:r>
    </w:p>
    <w:p w:rsidR="001E3D52" w:rsidRPr="00A17C4A" w:rsidRDefault="001E3D52" w:rsidP="001E3D52">
      <w:pPr>
        <w:spacing w:line="240" w:lineRule="exact"/>
        <w:ind w:left="5528"/>
        <w:jc w:val="center"/>
        <w:rPr>
          <w:sz w:val="24"/>
          <w:szCs w:val="24"/>
        </w:rPr>
      </w:pPr>
      <w:r w:rsidRPr="00A17C4A">
        <w:rPr>
          <w:sz w:val="24"/>
          <w:szCs w:val="24"/>
        </w:rPr>
        <w:t>муниципального района</w:t>
      </w:r>
    </w:p>
    <w:p w:rsidR="001E3D52" w:rsidRPr="00220E3C" w:rsidRDefault="001E3D52" w:rsidP="001E3D52">
      <w:pPr>
        <w:spacing w:line="240" w:lineRule="exact"/>
        <w:ind w:left="5528"/>
        <w:jc w:val="center"/>
        <w:rPr>
          <w:sz w:val="24"/>
          <w:szCs w:val="24"/>
        </w:rPr>
      </w:pPr>
      <w:r w:rsidRPr="00A17C4A">
        <w:rPr>
          <w:sz w:val="24"/>
          <w:szCs w:val="24"/>
        </w:rPr>
        <w:t>от 24.07.2024 № 2008</w:t>
      </w:r>
    </w:p>
    <w:p w:rsidR="001E3D52" w:rsidRDefault="001E3D52" w:rsidP="001E3D52">
      <w:pPr>
        <w:jc w:val="right"/>
        <w:rPr>
          <w:sz w:val="28"/>
          <w:szCs w:val="28"/>
        </w:rPr>
      </w:pPr>
    </w:p>
    <w:p w:rsidR="001E3D52" w:rsidRDefault="001E3D52" w:rsidP="001E3D52">
      <w:pPr>
        <w:jc w:val="right"/>
        <w:rPr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3686"/>
        <w:gridCol w:w="1278"/>
        <w:gridCol w:w="1134"/>
      </w:tblGrid>
      <w:tr w:rsidR="001E3D52" w:rsidRPr="00A42816" w:rsidTr="001763E6">
        <w:trPr>
          <w:trHeight w:val="20"/>
        </w:trPr>
        <w:tc>
          <w:tcPr>
            <w:tcW w:w="439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52" w:rsidRPr="00A42816" w:rsidRDefault="001E3D52" w:rsidP="001763E6">
            <w:pPr>
              <w:jc w:val="center"/>
              <w:rPr>
                <w:b/>
                <w:sz w:val="28"/>
                <w:szCs w:val="28"/>
              </w:rPr>
            </w:pPr>
            <w:r w:rsidRPr="00A42816">
              <w:rPr>
                <w:b/>
                <w:sz w:val="28"/>
                <w:szCs w:val="28"/>
              </w:rPr>
              <w:t>ОТЧЕТ ОБ ИСПОЛНЕНИИ БЮДЖЕТА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52" w:rsidRPr="00A42816" w:rsidRDefault="001E3D52" w:rsidP="001763E6">
            <w:pPr>
              <w:jc w:val="center"/>
              <w:rPr>
                <w:sz w:val="24"/>
                <w:szCs w:val="28"/>
              </w:rPr>
            </w:pPr>
            <w:r w:rsidRPr="00A42816">
              <w:rPr>
                <w:sz w:val="24"/>
                <w:szCs w:val="28"/>
              </w:rPr>
              <w:t>КОДЫ</w:t>
            </w:r>
          </w:p>
        </w:tc>
      </w:tr>
      <w:tr w:rsidR="001E3D52" w:rsidRPr="00A42816" w:rsidTr="001763E6">
        <w:trPr>
          <w:trHeight w:val="20"/>
        </w:trPr>
        <w:tc>
          <w:tcPr>
            <w:tcW w:w="4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3D52" w:rsidRPr="00A42816" w:rsidRDefault="001E3D52" w:rsidP="001E3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9 месяцев</w:t>
            </w:r>
            <w:r w:rsidRPr="00A42816">
              <w:rPr>
                <w:sz w:val="28"/>
                <w:szCs w:val="28"/>
              </w:rPr>
              <w:t xml:space="preserve"> 2024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3D52" w:rsidRPr="00A42816" w:rsidRDefault="001E3D52" w:rsidP="001763E6">
            <w:pPr>
              <w:jc w:val="center"/>
              <w:rPr>
                <w:sz w:val="24"/>
                <w:szCs w:val="28"/>
              </w:rPr>
            </w:pPr>
            <w:r w:rsidRPr="00A42816">
              <w:rPr>
                <w:sz w:val="24"/>
                <w:szCs w:val="28"/>
              </w:rPr>
              <w:t>0503117</w:t>
            </w:r>
          </w:p>
        </w:tc>
      </w:tr>
      <w:tr w:rsidR="001E3D52" w:rsidRPr="00A42816" w:rsidTr="001763E6">
        <w:trPr>
          <w:trHeight w:val="20"/>
        </w:trPr>
        <w:tc>
          <w:tcPr>
            <w:tcW w:w="3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D52" w:rsidRPr="00A42816" w:rsidRDefault="001E3D52" w:rsidP="00176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D52" w:rsidRPr="00A42816" w:rsidRDefault="001E3D52" w:rsidP="001763E6">
            <w:pPr>
              <w:jc w:val="right"/>
              <w:rPr>
                <w:sz w:val="28"/>
                <w:szCs w:val="28"/>
              </w:rPr>
            </w:pPr>
            <w:r w:rsidRPr="00A42816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6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3D52" w:rsidRPr="00A42816" w:rsidRDefault="001E3D52" w:rsidP="001763E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01.10.2024</w:t>
            </w:r>
          </w:p>
        </w:tc>
      </w:tr>
      <w:tr w:rsidR="001E3D52" w:rsidRPr="00A42816" w:rsidTr="001763E6">
        <w:trPr>
          <w:trHeight w:val="20"/>
        </w:trPr>
        <w:tc>
          <w:tcPr>
            <w:tcW w:w="3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D52" w:rsidRPr="00A42816" w:rsidRDefault="001E3D52" w:rsidP="001763E6">
            <w:pPr>
              <w:rPr>
                <w:sz w:val="28"/>
                <w:szCs w:val="28"/>
              </w:rPr>
            </w:pPr>
            <w:r w:rsidRPr="00A42816">
              <w:rPr>
                <w:sz w:val="28"/>
                <w:szCs w:val="28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D52" w:rsidRPr="00A42816" w:rsidRDefault="001E3D52" w:rsidP="001763E6">
            <w:pPr>
              <w:jc w:val="right"/>
              <w:rPr>
                <w:sz w:val="28"/>
                <w:szCs w:val="28"/>
              </w:rPr>
            </w:pPr>
            <w:r w:rsidRPr="00A42816">
              <w:rPr>
                <w:sz w:val="28"/>
                <w:szCs w:val="28"/>
              </w:rPr>
              <w:t>по ОКПО</w:t>
            </w:r>
          </w:p>
        </w:tc>
        <w:tc>
          <w:tcPr>
            <w:tcW w:w="6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3D52" w:rsidRPr="00A42816" w:rsidRDefault="001E3D52" w:rsidP="001763E6">
            <w:pPr>
              <w:jc w:val="center"/>
              <w:rPr>
                <w:sz w:val="24"/>
                <w:szCs w:val="28"/>
              </w:rPr>
            </w:pPr>
            <w:r w:rsidRPr="00A42816">
              <w:rPr>
                <w:sz w:val="24"/>
                <w:szCs w:val="28"/>
              </w:rPr>
              <w:t>02290350</w:t>
            </w:r>
          </w:p>
        </w:tc>
      </w:tr>
      <w:tr w:rsidR="001E3D52" w:rsidRPr="00A42816" w:rsidTr="001763E6">
        <w:trPr>
          <w:trHeight w:val="20"/>
        </w:trPr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3D52" w:rsidRPr="00A17C4A" w:rsidRDefault="001E3D52" w:rsidP="001763E6">
            <w:pPr>
              <w:rPr>
                <w:sz w:val="28"/>
                <w:szCs w:val="28"/>
              </w:rPr>
            </w:pPr>
            <w:r w:rsidRPr="00A17C4A">
              <w:rPr>
                <w:sz w:val="28"/>
                <w:szCs w:val="28"/>
              </w:rPr>
              <w:t>Наименование финансового органа:</w:t>
            </w:r>
          </w:p>
        </w:tc>
        <w:tc>
          <w:tcPr>
            <w:tcW w:w="1969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1E3D52" w:rsidRPr="00A17C4A" w:rsidRDefault="001E3D52" w:rsidP="001763E6">
            <w:pPr>
              <w:rPr>
                <w:sz w:val="28"/>
                <w:szCs w:val="28"/>
              </w:rPr>
            </w:pPr>
            <w:r w:rsidRPr="00A17C4A">
              <w:rPr>
                <w:sz w:val="28"/>
                <w:szCs w:val="28"/>
              </w:rPr>
              <w:t>комитет финансов Администрации Валдайского муниципального района (бюджет города).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D52" w:rsidRPr="00A42816" w:rsidRDefault="001E3D52" w:rsidP="001763E6">
            <w:pPr>
              <w:jc w:val="right"/>
              <w:rPr>
                <w:sz w:val="28"/>
                <w:szCs w:val="28"/>
              </w:rPr>
            </w:pPr>
            <w:r w:rsidRPr="00A42816">
              <w:rPr>
                <w:sz w:val="28"/>
                <w:szCs w:val="28"/>
              </w:rPr>
              <w:t>Глава по БК</w:t>
            </w:r>
          </w:p>
        </w:tc>
        <w:tc>
          <w:tcPr>
            <w:tcW w:w="6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3D52" w:rsidRPr="00A42816" w:rsidRDefault="001E3D52" w:rsidP="001763E6">
            <w:pPr>
              <w:jc w:val="center"/>
              <w:rPr>
                <w:sz w:val="24"/>
                <w:szCs w:val="28"/>
              </w:rPr>
            </w:pPr>
            <w:r w:rsidRPr="00A42816">
              <w:rPr>
                <w:sz w:val="24"/>
                <w:szCs w:val="28"/>
              </w:rPr>
              <w:t>892</w:t>
            </w:r>
          </w:p>
        </w:tc>
      </w:tr>
      <w:tr w:rsidR="001E3D52" w:rsidRPr="00A42816" w:rsidTr="001763E6">
        <w:trPr>
          <w:trHeight w:val="20"/>
        </w:trPr>
        <w:tc>
          <w:tcPr>
            <w:tcW w:w="1742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3D52" w:rsidRPr="00A17C4A" w:rsidRDefault="001E3D52" w:rsidP="001763E6">
            <w:pPr>
              <w:rPr>
                <w:sz w:val="28"/>
                <w:szCs w:val="28"/>
              </w:rPr>
            </w:pPr>
            <w:r w:rsidRPr="00A17C4A">
              <w:rPr>
                <w:sz w:val="28"/>
                <w:szCs w:val="28"/>
              </w:rPr>
              <w:t>Наименование публично-правового образования:</w:t>
            </w:r>
          </w:p>
        </w:tc>
        <w:tc>
          <w:tcPr>
            <w:tcW w:w="1969" w:type="pct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1E3D52" w:rsidRPr="00A17C4A" w:rsidRDefault="001E3D52" w:rsidP="001763E6">
            <w:pPr>
              <w:rPr>
                <w:sz w:val="28"/>
                <w:szCs w:val="28"/>
              </w:rPr>
            </w:pPr>
            <w:r w:rsidRPr="00A17C4A">
              <w:rPr>
                <w:sz w:val="28"/>
                <w:szCs w:val="28"/>
              </w:rPr>
              <w:t>бюджет Валдайского городского поселения.</w:t>
            </w:r>
          </w:p>
        </w:tc>
        <w:tc>
          <w:tcPr>
            <w:tcW w:w="68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D52" w:rsidRPr="00A42816" w:rsidRDefault="001E3D52" w:rsidP="001763E6">
            <w:pPr>
              <w:jc w:val="right"/>
              <w:rPr>
                <w:sz w:val="28"/>
                <w:szCs w:val="28"/>
              </w:rPr>
            </w:pPr>
            <w:r w:rsidRPr="00A42816">
              <w:rPr>
                <w:sz w:val="28"/>
                <w:szCs w:val="28"/>
              </w:rPr>
              <w:t>по ОКТМО</w:t>
            </w:r>
          </w:p>
        </w:tc>
        <w:tc>
          <w:tcPr>
            <w:tcW w:w="6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3D52" w:rsidRPr="00A42816" w:rsidRDefault="001E3D52" w:rsidP="001763E6">
            <w:pPr>
              <w:jc w:val="center"/>
              <w:rPr>
                <w:sz w:val="24"/>
                <w:szCs w:val="28"/>
              </w:rPr>
            </w:pPr>
            <w:r w:rsidRPr="00A42816">
              <w:rPr>
                <w:sz w:val="24"/>
                <w:szCs w:val="28"/>
              </w:rPr>
              <w:t>49608101</w:t>
            </w:r>
          </w:p>
        </w:tc>
      </w:tr>
      <w:tr w:rsidR="001E3D52" w:rsidRPr="00A42816" w:rsidTr="001763E6">
        <w:trPr>
          <w:trHeight w:val="20"/>
        </w:trPr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3D52" w:rsidRPr="00A17C4A" w:rsidRDefault="001E3D52" w:rsidP="001763E6">
            <w:pPr>
              <w:rPr>
                <w:sz w:val="28"/>
                <w:szCs w:val="28"/>
              </w:rPr>
            </w:pPr>
            <w:r w:rsidRPr="00A17C4A">
              <w:rPr>
                <w:sz w:val="28"/>
                <w:szCs w:val="28"/>
              </w:rPr>
              <w:t xml:space="preserve">Периодичность: </w:t>
            </w:r>
          </w:p>
        </w:tc>
        <w:tc>
          <w:tcPr>
            <w:tcW w:w="1969" w:type="pct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1E3D52" w:rsidRPr="00A17C4A" w:rsidRDefault="001E3D52" w:rsidP="001763E6">
            <w:pPr>
              <w:rPr>
                <w:sz w:val="28"/>
                <w:szCs w:val="28"/>
              </w:rPr>
            </w:pPr>
            <w:r w:rsidRPr="00A17C4A">
              <w:rPr>
                <w:sz w:val="28"/>
                <w:szCs w:val="28"/>
              </w:rPr>
              <w:t>месячная, квартальная, годовая.</w:t>
            </w:r>
          </w:p>
        </w:tc>
        <w:tc>
          <w:tcPr>
            <w:tcW w:w="683" w:type="pct"/>
            <w:tcBorders>
              <w:top w:val="nil"/>
            </w:tcBorders>
            <w:shd w:val="clear" w:color="000000" w:fill="FFFFFF"/>
            <w:vAlign w:val="bottom"/>
          </w:tcPr>
          <w:p w:rsidR="001E3D52" w:rsidRPr="00A42816" w:rsidRDefault="001E3D52" w:rsidP="001763E6">
            <w:pPr>
              <w:rPr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3D52" w:rsidRPr="00A42816" w:rsidRDefault="001E3D52" w:rsidP="001763E6">
            <w:pPr>
              <w:jc w:val="center"/>
              <w:rPr>
                <w:sz w:val="24"/>
                <w:szCs w:val="28"/>
              </w:rPr>
            </w:pPr>
            <w:r w:rsidRPr="00A42816">
              <w:rPr>
                <w:sz w:val="24"/>
                <w:szCs w:val="28"/>
              </w:rPr>
              <w:t> </w:t>
            </w:r>
          </w:p>
        </w:tc>
      </w:tr>
      <w:tr w:rsidR="001E3D52" w:rsidRPr="00A42816" w:rsidTr="001763E6">
        <w:trPr>
          <w:trHeight w:val="20"/>
        </w:trPr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3D52" w:rsidRPr="00A17C4A" w:rsidRDefault="001E3D52" w:rsidP="001763E6">
            <w:pPr>
              <w:rPr>
                <w:sz w:val="28"/>
                <w:szCs w:val="28"/>
              </w:rPr>
            </w:pPr>
            <w:r w:rsidRPr="00A17C4A">
              <w:rPr>
                <w:sz w:val="28"/>
                <w:szCs w:val="28"/>
              </w:rPr>
              <w:t xml:space="preserve">Единица измерения: 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1E3D52" w:rsidRPr="00A17C4A" w:rsidRDefault="001E3D52" w:rsidP="001763E6">
            <w:pPr>
              <w:rPr>
                <w:sz w:val="28"/>
                <w:szCs w:val="28"/>
              </w:rPr>
            </w:pPr>
            <w:r w:rsidRPr="00A17C4A">
              <w:rPr>
                <w:sz w:val="28"/>
                <w:szCs w:val="28"/>
              </w:rPr>
              <w:t>рубль.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000000" w:fill="FFFFFF"/>
            <w:vAlign w:val="bottom"/>
          </w:tcPr>
          <w:p w:rsidR="001E3D52" w:rsidRPr="00A42816" w:rsidRDefault="001E3D52" w:rsidP="001763E6">
            <w:pPr>
              <w:rPr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3D52" w:rsidRPr="00A42816" w:rsidRDefault="001E3D52" w:rsidP="001763E6">
            <w:pPr>
              <w:jc w:val="center"/>
              <w:rPr>
                <w:sz w:val="24"/>
                <w:szCs w:val="28"/>
              </w:rPr>
            </w:pPr>
            <w:r w:rsidRPr="00A42816">
              <w:rPr>
                <w:sz w:val="24"/>
                <w:szCs w:val="28"/>
              </w:rPr>
              <w:t>383</w:t>
            </w:r>
          </w:p>
        </w:tc>
      </w:tr>
    </w:tbl>
    <w:p w:rsidR="001E3D52" w:rsidRDefault="001E3D52" w:rsidP="001E3D52">
      <w:pPr>
        <w:jc w:val="right"/>
        <w:rPr>
          <w:sz w:val="28"/>
          <w:szCs w:val="28"/>
        </w:rPr>
      </w:pPr>
    </w:p>
    <w:p w:rsidR="001E3D52" w:rsidRPr="00A42816" w:rsidRDefault="001E3D52" w:rsidP="001E3D52">
      <w:pPr>
        <w:jc w:val="center"/>
        <w:rPr>
          <w:b/>
          <w:sz w:val="28"/>
          <w:szCs w:val="28"/>
        </w:rPr>
      </w:pPr>
      <w:r w:rsidRPr="00A42816">
        <w:rPr>
          <w:b/>
          <w:sz w:val="28"/>
          <w:szCs w:val="28"/>
        </w:rPr>
        <w:t>1. Доходы бюджета</w:t>
      </w:r>
    </w:p>
    <w:p w:rsidR="001E3D52" w:rsidRPr="00C85ADD" w:rsidRDefault="001E3D52" w:rsidP="001E3D52">
      <w:pPr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9"/>
        <w:gridCol w:w="522"/>
        <w:gridCol w:w="2297"/>
        <w:gridCol w:w="1615"/>
        <w:gridCol w:w="1421"/>
      </w:tblGrid>
      <w:tr w:rsidR="001E3D52" w:rsidRPr="001E3D52" w:rsidTr="001763E6">
        <w:trPr>
          <w:trHeight w:val="24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E3D52" w:rsidRPr="001E3D52" w:rsidRDefault="001E3D52" w:rsidP="001763E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E3D52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E3D52" w:rsidRPr="001E3D52" w:rsidRDefault="001E3D52" w:rsidP="001763E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E3D52">
              <w:rPr>
                <w:b/>
                <w:sz w:val="22"/>
                <w:szCs w:val="22"/>
              </w:rPr>
              <w:t>Код</w:t>
            </w:r>
            <w:r w:rsidRPr="001E3D52">
              <w:rPr>
                <w:b/>
                <w:sz w:val="22"/>
                <w:szCs w:val="22"/>
              </w:rPr>
              <w:br/>
              <w:t>стр</w:t>
            </w:r>
            <w:proofErr w:type="gramStart"/>
            <w:r w:rsidRPr="001E3D52">
              <w:rPr>
                <w:b/>
                <w:sz w:val="22"/>
                <w:szCs w:val="22"/>
              </w:rPr>
              <w:t>о-</w:t>
            </w:r>
            <w:proofErr w:type="gramEnd"/>
            <w:r w:rsidRPr="001E3D52">
              <w:rPr>
                <w:b/>
                <w:sz w:val="22"/>
                <w:szCs w:val="22"/>
              </w:rPr>
              <w:br/>
              <w:t>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E3D52" w:rsidRPr="001E3D52" w:rsidRDefault="001E3D52" w:rsidP="001763E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E3D52">
              <w:rPr>
                <w:b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E3D52" w:rsidRPr="001E3D52" w:rsidRDefault="001E3D52" w:rsidP="001763E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E3D52">
              <w:rPr>
                <w:b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E3D52" w:rsidRDefault="001E3D52" w:rsidP="001763E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Исполнено</w:t>
            </w:r>
          </w:p>
          <w:p w:rsidR="001E3D52" w:rsidRPr="001E3D52" w:rsidRDefault="001E3D52" w:rsidP="001763E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E3D52">
              <w:rPr>
                <w:b/>
                <w:sz w:val="22"/>
                <w:szCs w:val="22"/>
              </w:rPr>
              <w:t>за 9 месяцев 2024 года</w:t>
            </w:r>
          </w:p>
        </w:tc>
      </w:tr>
      <w:tr w:rsidR="001E3D52" w:rsidRPr="001E3D52" w:rsidTr="001763E6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sz w:val="22"/>
                <w:szCs w:val="22"/>
              </w:rPr>
            </w:pPr>
          </w:p>
        </w:tc>
      </w:tr>
      <w:tr w:rsidR="001E3D52" w:rsidRPr="001E3D52" w:rsidTr="001763E6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sz w:val="22"/>
                <w:szCs w:val="22"/>
              </w:rPr>
            </w:pP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sz w:val="22"/>
                <w:szCs w:val="22"/>
              </w:rPr>
            </w:pPr>
            <w:r w:rsidRPr="001E3D5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sz w:val="22"/>
                <w:szCs w:val="22"/>
              </w:rPr>
            </w:pPr>
            <w:r w:rsidRPr="001E3D5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sz w:val="22"/>
                <w:szCs w:val="22"/>
              </w:rPr>
            </w:pPr>
            <w:r w:rsidRPr="001E3D52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sz w:val="22"/>
                <w:szCs w:val="22"/>
              </w:rPr>
            </w:pPr>
            <w:r w:rsidRPr="001E3D52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sz w:val="22"/>
                <w:szCs w:val="22"/>
              </w:rPr>
            </w:pPr>
            <w:r w:rsidRPr="001E3D52">
              <w:rPr>
                <w:sz w:val="22"/>
                <w:szCs w:val="22"/>
              </w:rPr>
              <w:t>5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3D52">
              <w:rPr>
                <w:b/>
                <w:bCs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D52">
              <w:rPr>
                <w:b/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D5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D52">
              <w:rPr>
                <w:b/>
                <w:bCs/>
                <w:color w:val="000000"/>
                <w:sz w:val="22"/>
                <w:szCs w:val="22"/>
              </w:rPr>
              <w:t>311 598 984,75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3D52">
              <w:rPr>
                <w:b/>
                <w:bCs/>
                <w:color w:val="000000"/>
                <w:sz w:val="22"/>
                <w:szCs w:val="22"/>
              </w:rPr>
              <w:t>247 439 538,82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72 782 801,08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58 612 592,18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00010100000000000000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40 631 800,00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36 027 807,02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00010102000010000110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40 631 800,00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36 027 807,02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proofErr w:type="gramStart"/>
            <w:r w:rsidRPr="001E3D52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00010102010010000110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34 346 500,00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32 515 048,44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1E3D52">
              <w:rPr>
                <w:color w:val="000000"/>
                <w:sz w:val="22"/>
                <w:szCs w:val="22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00010102020010000110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133 300,00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240 920,38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00010102030010000110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369 700,00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600 611,96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proofErr w:type="gramStart"/>
            <w:r w:rsidRPr="001E3D52">
              <w:rPr>
                <w:color w:val="000000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1E3D52">
              <w:rPr>
                <w:color w:val="000000"/>
                <w:sz w:val="22"/>
                <w:szCs w:val="22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00010102080010000110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5 782 300,00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284 990,22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00010102130010000110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2 048 523,80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00010102140010000110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337 712,22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00010300000000000000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3 832 500,00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2 740 388,42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00010302000010000110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3 832 500,00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2 740 388,42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</w:t>
            </w:r>
            <w:r w:rsidRPr="001E3D52">
              <w:rPr>
                <w:color w:val="000000"/>
                <w:sz w:val="22"/>
                <w:szCs w:val="22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00010302230010000110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1 815 250,00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1 421 994,46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00010302231010000110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1 815 250,00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1 421 994,46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00010302240010000110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12 650,00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8 126,30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00010302241010000110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12 650,00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8 126,30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00010302250010000110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2 244 000,00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1 493 814,55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1E3D52">
              <w:rPr>
                <w:color w:val="000000"/>
                <w:sz w:val="22"/>
                <w:szCs w:val="22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00010302251010000110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2 244 000,00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1 493 814,55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00010302260010000110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-239 400,00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-183 546,89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00010302261010000110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-239 400,00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-183 546,89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00010600000000000000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21 394 000,00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12 436 457,51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00010601000000000110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4 701 000,00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1 889 260,56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00010601030130000110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4 701 000,00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1 889 260,56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00010606000000000110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16 693 000,00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10 547 196,95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00010606030000000110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12 352 900,00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6 846 417,27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00010606033130000110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12 352 900,00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6 846 417,27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00010606040000000110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4 340 100,00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3 700 779,68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00010606043130000110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4 340 100,00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3 700 779,68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00011100000000000000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5 326 986,91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5 254 584,82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</w:t>
            </w:r>
            <w:r w:rsidRPr="001E3D52">
              <w:rPr>
                <w:color w:val="000000"/>
                <w:sz w:val="22"/>
                <w:szCs w:val="22"/>
              </w:rPr>
              <w:lastRenderedPageBreak/>
              <w:t>Федерации или муниципальным образованиям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00011101000000000120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853 375,00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853 375,00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00011101050130000120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853 375,00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853 375,00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00011105000000000120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3 313 611,91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3 501 306,26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 xml:space="preserve">Доходы, получаемые в виде </w:t>
            </w:r>
            <w:proofErr w:type="gramStart"/>
            <w:r w:rsidRPr="001E3D52">
              <w:rPr>
                <w:color w:val="000000"/>
                <w:sz w:val="22"/>
                <w:szCs w:val="22"/>
              </w:rPr>
              <w:t>аренд</w:t>
            </w:r>
            <w:r w:rsidR="00A363C6">
              <w:rPr>
                <w:color w:val="000000"/>
                <w:sz w:val="22"/>
                <w:szCs w:val="22"/>
              </w:rPr>
              <w:t>-</w:t>
            </w:r>
            <w:r w:rsidRPr="001E3D52">
              <w:rPr>
                <w:color w:val="000000"/>
                <w:sz w:val="22"/>
                <w:szCs w:val="22"/>
              </w:rPr>
              <w:t>ной</w:t>
            </w:r>
            <w:proofErr w:type="gramEnd"/>
            <w:r w:rsidRPr="001E3D52">
              <w:rPr>
                <w:color w:val="000000"/>
                <w:sz w:val="22"/>
                <w:szCs w:val="22"/>
              </w:rPr>
              <w:t xml:space="preserve">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00011105010000000120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3 313 611,91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3 501 306,26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 xml:space="preserve">Доходы, получаемые в виде </w:t>
            </w:r>
            <w:proofErr w:type="gramStart"/>
            <w:r w:rsidRPr="001E3D52">
              <w:rPr>
                <w:color w:val="000000"/>
                <w:sz w:val="22"/>
                <w:szCs w:val="22"/>
              </w:rPr>
              <w:t>аренд</w:t>
            </w:r>
            <w:r w:rsidR="00A363C6">
              <w:rPr>
                <w:color w:val="000000"/>
                <w:sz w:val="22"/>
                <w:szCs w:val="22"/>
              </w:rPr>
              <w:t>-</w:t>
            </w:r>
            <w:r w:rsidRPr="001E3D52">
              <w:rPr>
                <w:color w:val="000000"/>
                <w:sz w:val="22"/>
                <w:szCs w:val="22"/>
              </w:rPr>
              <w:t>ной</w:t>
            </w:r>
            <w:proofErr w:type="gramEnd"/>
            <w:r w:rsidRPr="001E3D52">
              <w:rPr>
                <w:color w:val="000000"/>
                <w:sz w:val="22"/>
                <w:szCs w:val="22"/>
              </w:rPr>
              <w:t xml:space="preserve">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00011105013130000120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3 313 611,91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3 501 306,26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F25F9C" w:rsidRPr="001E3D52" w:rsidRDefault="001E3D52" w:rsidP="00A363C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00011109000000000120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1 160 000,00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899 903,56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F25F9C" w:rsidRPr="001E3D52" w:rsidRDefault="001E3D52" w:rsidP="00A363C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 xml:space="preserve">Прочие поступления от </w:t>
            </w:r>
            <w:proofErr w:type="gramStart"/>
            <w:r w:rsidRPr="001E3D52">
              <w:rPr>
                <w:color w:val="000000"/>
                <w:sz w:val="22"/>
                <w:szCs w:val="22"/>
              </w:rPr>
              <w:t>использова</w:t>
            </w:r>
            <w:r w:rsidR="00A363C6">
              <w:rPr>
                <w:color w:val="000000"/>
                <w:sz w:val="22"/>
                <w:szCs w:val="22"/>
              </w:rPr>
              <w:t>-</w:t>
            </w:r>
            <w:r w:rsidRPr="001E3D52">
              <w:rPr>
                <w:color w:val="000000"/>
                <w:sz w:val="22"/>
                <w:szCs w:val="22"/>
              </w:rPr>
              <w:t>ния</w:t>
            </w:r>
            <w:proofErr w:type="gramEnd"/>
            <w:r w:rsidRPr="001E3D52">
              <w:rPr>
                <w:color w:val="000000"/>
                <w:sz w:val="22"/>
                <w:szCs w:val="22"/>
              </w:rPr>
              <w:t xml:space="preserve">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00011109040000000120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1 160 000,00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899 903,56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 xml:space="preserve">Прочие поступления от </w:t>
            </w:r>
            <w:proofErr w:type="gramStart"/>
            <w:r w:rsidRPr="001E3D52">
              <w:rPr>
                <w:color w:val="000000"/>
                <w:sz w:val="22"/>
                <w:szCs w:val="22"/>
              </w:rPr>
              <w:t>использова</w:t>
            </w:r>
            <w:r w:rsidR="00A363C6">
              <w:rPr>
                <w:color w:val="000000"/>
                <w:sz w:val="22"/>
                <w:szCs w:val="22"/>
              </w:rPr>
              <w:t>-</w:t>
            </w:r>
            <w:r w:rsidRPr="001E3D52">
              <w:rPr>
                <w:color w:val="000000"/>
                <w:sz w:val="22"/>
                <w:szCs w:val="22"/>
              </w:rPr>
              <w:t>ния</w:t>
            </w:r>
            <w:proofErr w:type="gramEnd"/>
            <w:r w:rsidRPr="001E3D52">
              <w:rPr>
                <w:color w:val="000000"/>
                <w:sz w:val="22"/>
                <w:szCs w:val="22"/>
              </w:rPr>
              <w:t xml:space="preserve"> имущества, находящегося в собственности городских поселений (за исключением имущества муниципальных бюджетных и </w:t>
            </w:r>
            <w:r w:rsidRPr="001E3D52">
              <w:rPr>
                <w:color w:val="000000"/>
                <w:sz w:val="22"/>
                <w:szCs w:val="22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00011109045130000120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1 160 000,00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899 903,56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00011400000000000000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1 097 514,17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1 626 740,51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00011406000000000430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1 097 514,17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1 626 740,51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 xml:space="preserve">Доходы от продажи земельных участков, </w:t>
            </w:r>
            <w:proofErr w:type="gramStart"/>
            <w:r w:rsidRPr="001E3D52">
              <w:rPr>
                <w:color w:val="000000"/>
                <w:sz w:val="22"/>
                <w:szCs w:val="22"/>
              </w:rPr>
              <w:t>государственная</w:t>
            </w:r>
            <w:proofErr w:type="gramEnd"/>
            <w:r w:rsidRPr="001E3D52">
              <w:rPr>
                <w:color w:val="000000"/>
                <w:sz w:val="22"/>
                <w:szCs w:val="22"/>
              </w:rPr>
              <w:t xml:space="preserve"> собствен</w:t>
            </w:r>
            <w:r w:rsidR="00A363C6">
              <w:rPr>
                <w:color w:val="000000"/>
                <w:sz w:val="22"/>
                <w:szCs w:val="22"/>
              </w:rPr>
              <w:t>-</w:t>
            </w:r>
            <w:r w:rsidRPr="001E3D52">
              <w:rPr>
                <w:color w:val="000000"/>
                <w:sz w:val="22"/>
                <w:szCs w:val="22"/>
              </w:rPr>
              <w:t>ность на которые не разграничена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00011406010000000430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1 097 514,17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1 626 740,51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00011406013130000430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1 097 514,17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1 626 740,51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00011700000000000000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526 613,90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00011701000000000180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25 616,90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00011701050130000180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25 616,90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00011705000000000180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500 997,00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00011705050130000180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500 997,00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00020000000000000000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238 816 183,67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188 826 946,64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00020200000000000000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239 902 492,03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189 913 255,00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00020220000000000150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237 386 292,03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187 397 055,00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00020225555000000150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6 840 417,00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6 840 417,00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00020225555130000150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6 840 417,00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6 840 417,00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00020229999000000150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230 545 875,03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180 556 638,00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00020229999130000150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230 545 875,03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180 556 638,00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00020240000000000150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2 516 200,00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2 516 200,00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00020249999000000150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2 516 200,00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2 516 200,00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00020249999130000150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2 516 200,00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2 516 200,00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00020700000000000000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484 000,00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484 000,00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lastRenderedPageBreak/>
              <w:t>Прочие безвозмездные поступления в бюджеты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00020705000130000150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484 000,00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484 000,00</w:t>
            </w:r>
          </w:p>
        </w:tc>
      </w:tr>
      <w:tr w:rsidR="001E3D52" w:rsidRPr="001E3D52" w:rsidTr="001763E6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1E3D52" w:rsidRPr="001E3D52" w:rsidRDefault="001E3D52" w:rsidP="001763E6">
            <w:pPr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00020705030130000150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484 000,00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3D52" w:rsidRPr="001E3D52" w:rsidRDefault="001E3D52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E3D52">
              <w:rPr>
                <w:color w:val="000000"/>
                <w:sz w:val="22"/>
                <w:szCs w:val="22"/>
              </w:rPr>
              <w:t>484 000,00</w:t>
            </w:r>
          </w:p>
        </w:tc>
      </w:tr>
    </w:tbl>
    <w:p w:rsidR="001763E6" w:rsidRPr="00AF6057" w:rsidRDefault="001763E6" w:rsidP="001763E6">
      <w:pPr>
        <w:jc w:val="center"/>
        <w:rPr>
          <w:sz w:val="24"/>
          <w:szCs w:val="24"/>
        </w:rPr>
      </w:pPr>
    </w:p>
    <w:p w:rsidR="001763E6" w:rsidRPr="00AF6057" w:rsidRDefault="001763E6" w:rsidP="001763E6">
      <w:pPr>
        <w:jc w:val="center"/>
        <w:rPr>
          <w:b/>
          <w:sz w:val="28"/>
          <w:szCs w:val="28"/>
        </w:rPr>
      </w:pPr>
      <w:r w:rsidRPr="00AF6057">
        <w:rPr>
          <w:b/>
          <w:sz w:val="28"/>
          <w:szCs w:val="28"/>
        </w:rPr>
        <w:t>2. Расходы бюджета</w:t>
      </w:r>
    </w:p>
    <w:p w:rsidR="001763E6" w:rsidRPr="00C85ADD" w:rsidRDefault="001763E6" w:rsidP="001763E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82"/>
        <w:gridCol w:w="522"/>
        <w:gridCol w:w="2286"/>
        <w:gridCol w:w="1569"/>
        <w:gridCol w:w="1405"/>
      </w:tblGrid>
      <w:tr w:rsidR="001763E6" w:rsidRPr="001763E6" w:rsidTr="001763E6">
        <w:trPr>
          <w:trHeight w:val="253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763E6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763E6">
              <w:rPr>
                <w:b/>
                <w:sz w:val="22"/>
                <w:szCs w:val="22"/>
              </w:rPr>
              <w:t>Код</w:t>
            </w:r>
            <w:r w:rsidRPr="001763E6">
              <w:rPr>
                <w:b/>
                <w:sz w:val="22"/>
                <w:szCs w:val="22"/>
              </w:rPr>
              <w:br/>
              <w:t>стр</w:t>
            </w:r>
            <w:proofErr w:type="gramStart"/>
            <w:r w:rsidRPr="001763E6">
              <w:rPr>
                <w:b/>
                <w:sz w:val="22"/>
                <w:szCs w:val="22"/>
              </w:rPr>
              <w:t>о-</w:t>
            </w:r>
            <w:proofErr w:type="gramEnd"/>
            <w:r w:rsidRPr="001763E6">
              <w:rPr>
                <w:b/>
                <w:sz w:val="22"/>
                <w:szCs w:val="22"/>
              </w:rPr>
              <w:br/>
              <w:t>ки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763E6">
              <w:rPr>
                <w:b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763E6">
              <w:rPr>
                <w:b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763E6">
              <w:rPr>
                <w:b/>
                <w:sz w:val="22"/>
                <w:szCs w:val="22"/>
              </w:rPr>
              <w:t>Исполнено</w:t>
            </w:r>
          </w:p>
          <w:p w:rsidR="001763E6" w:rsidRPr="001763E6" w:rsidRDefault="001763E6" w:rsidP="001763E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763E6">
              <w:rPr>
                <w:b/>
                <w:sz w:val="22"/>
                <w:szCs w:val="22"/>
              </w:rPr>
              <w:t>за 9 месяцев 2024 года</w:t>
            </w:r>
          </w:p>
        </w:tc>
      </w:tr>
      <w:tr w:rsidR="001763E6" w:rsidRPr="001763E6" w:rsidTr="001763E6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sz w:val="22"/>
                <w:szCs w:val="22"/>
              </w:rPr>
            </w:pPr>
          </w:p>
        </w:tc>
      </w:tr>
      <w:tr w:rsidR="001763E6" w:rsidRPr="001763E6" w:rsidTr="001763E6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sz w:val="22"/>
                <w:szCs w:val="22"/>
              </w:rPr>
            </w:pP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sz w:val="22"/>
                <w:szCs w:val="22"/>
              </w:rPr>
            </w:pPr>
            <w:r w:rsidRPr="001763E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sz w:val="22"/>
                <w:szCs w:val="22"/>
              </w:rPr>
            </w:pPr>
            <w:r w:rsidRPr="001763E6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sz w:val="22"/>
                <w:szCs w:val="22"/>
              </w:rPr>
            </w:pPr>
            <w:r w:rsidRPr="001763E6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sz w:val="22"/>
                <w:szCs w:val="22"/>
              </w:rPr>
            </w:pPr>
            <w:r w:rsidRPr="001763E6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sz w:val="22"/>
                <w:szCs w:val="22"/>
              </w:rPr>
            </w:pPr>
            <w:r w:rsidRPr="001763E6">
              <w:rPr>
                <w:sz w:val="22"/>
                <w:szCs w:val="22"/>
              </w:rPr>
              <w:t>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63E6">
              <w:rPr>
                <w:b/>
                <w:bCs/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3E6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3E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3E6">
              <w:rPr>
                <w:b/>
                <w:bCs/>
                <w:color w:val="000000"/>
                <w:sz w:val="22"/>
                <w:szCs w:val="22"/>
              </w:rPr>
              <w:t>345 635 124,76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3E6">
              <w:rPr>
                <w:b/>
                <w:bCs/>
                <w:color w:val="000000"/>
                <w:sz w:val="22"/>
                <w:szCs w:val="22"/>
              </w:rPr>
              <w:t>266 276 961,54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00001000000000000000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2 433 610,37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1 670 069,56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 xml:space="preserve">Функционирование законодательных (представительных) органов </w:t>
            </w:r>
            <w:proofErr w:type="gramStart"/>
            <w:r w:rsidRPr="001763E6">
              <w:rPr>
                <w:iCs/>
                <w:color w:val="000000"/>
                <w:sz w:val="22"/>
                <w:szCs w:val="22"/>
              </w:rPr>
              <w:t>государ</w:t>
            </w:r>
            <w:r w:rsidR="00A363C6">
              <w:rPr>
                <w:iCs/>
                <w:color w:val="000000"/>
                <w:sz w:val="22"/>
                <w:szCs w:val="22"/>
              </w:rPr>
              <w:t>-</w:t>
            </w:r>
            <w:r w:rsidRPr="001763E6">
              <w:rPr>
                <w:iCs/>
                <w:color w:val="000000"/>
                <w:sz w:val="22"/>
                <w:szCs w:val="22"/>
              </w:rPr>
              <w:t>ственной</w:t>
            </w:r>
            <w:proofErr w:type="gramEnd"/>
            <w:r w:rsidRPr="001763E6">
              <w:rPr>
                <w:iCs/>
                <w:color w:val="000000"/>
                <w:sz w:val="22"/>
                <w:szCs w:val="22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00001030000000000000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10 657,40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00001039200000000000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10 657,40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Совет депутатов  Валдайского городского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00001039290000000000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10 657,40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обеспечение функций Совета депутатов  Валдайского городского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00001039290002110000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10 657,40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00001039290002110200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10 657,40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00001039290002110240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10 657,40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00001039290002110244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10 657,40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 xml:space="preserve">Обеспечение деятельности </w:t>
            </w:r>
            <w:proofErr w:type="gramStart"/>
            <w:r w:rsidRPr="001763E6">
              <w:rPr>
                <w:iCs/>
                <w:color w:val="000000"/>
                <w:sz w:val="22"/>
                <w:szCs w:val="22"/>
              </w:rPr>
              <w:t>финансо</w:t>
            </w:r>
            <w:r w:rsidR="00F25F9C">
              <w:rPr>
                <w:iCs/>
                <w:color w:val="000000"/>
                <w:sz w:val="22"/>
                <w:szCs w:val="22"/>
              </w:rPr>
              <w:t>-</w:t>
            </w:r>
            <w:r w:rsidRPr="001763E6">
              <w:rPr>
                <w:iCs/>
                <w:color w:val="000000"/>
                <w:sz w:val="22"/>
                <w:szCs w:val="22"/>
              </w:rPr>
              <w:t>вых</w:t>
            </w:r>
            <w:proofErr w:type="gramEnd"/>
            <w:r w:rsidRPr="001763E6">
              <w:rPr>
                <w:iCs/>
                <w:color w:val="000000"/>
                <w:sz w:val="22"/>
                <w:szCs w:val="22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00001060000000000000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300 000,00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00001069100000000000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300 000,00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00001069170000000000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300 000,00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F25F9C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 xml:space="preserve">Межбюджетные трансферты, передаваемые бюджету </w:t>
            </w:r>
            <w:proofErr w:type="gramStart"/>
            <w:r w:rsidRPr="001763E6">
              <w:rPr>
                <w:iCs/>
                <w:color w:val="000000"/>
                <w:sz w:val="22"/>
                <w:szCs w:val="22"/>
              </w:rPr>
              <w:t>муниципаль</w:t>
            </w:r>
            <w:r w:rsidR="00A363C6">
              <w:rPr>
                <w:iCs/>
                <w:color w:val="000000"/>
                <w:sz w:val="22"/>
                <w:szCs w:val="22"/>
              </w:rPr>
              <w:t>-</w:t>
            </w:r>
            <w:r w:rsidRPr="001763E6">
              <w:rPr>
                <w:iCs/>
                <w:color w:val="000000"/>
                <w:sz w:val="22"/>
                <w:szCs w:val="22"/>
              </w:rPr>
              <w:t>ного</w:t>
            </w:r>
            <w:proofErr w:type="gramEnd"/>
            <w:r w:rsidRPr="001763E6">
              <w:rPr>
                <w:iCs/>
                <w:color w:val="000000"/>
                <w:sz w:val="22"/>
                <w:szCs w:val="22"/>
              </w:rPr>
              <w:t xml:space="preserve">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00001069170095210000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300 000,00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00001069170095210500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300 000,00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00001069170095210540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00001110000000000000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00001119300000000000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00001119390000000000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Резервный фонд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00001119390010010000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00001119390010010800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00001119390010010870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2 015 610,37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1 359 412,16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Муниципальная программа Валдайского муниципального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00001130900000000000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 xml:space="preserve">Профилактика терроризма, экстремизма и других </w:t>
            </w:r>
            <w:proofErr w:type="gramStart"/>
            <w:r w:rsidRPr="001763E6">
              <w:rPr>
                <w:iCs/>
                <w:color w:val="000000"/>
                <w:sz w:val="22"/>
                <w:szCs w:val="22"/>
              </w:rPr>
              <w:t>право</w:t>
            </w:r>
            <w:r w:rsidR="00A363C6">
              <w:rPr>
                <w:iCs/>
                <w:color w:val="000000"/>
                <w:sz w:val="22"/>
                <w:szCs w:val="22"/>
              </w:rPr>
              <w:t>-</w:t>
            </w:r>
            <w:r w:rsidRPr="001763E6">
              <w:rPr>
                <w:iCs/>
                <w:color w:val="000000"/>
                <w:sz w:val="22"/>
                <w:szCs w:val="22"/>
              </w:rPr>
              <w:t>нарушений</w:t>
            </w:r>
            <w:proofErr w:type="gramEnd"/>
            <w:r w:rsidRPr="001763E6">
              <w:rPr>
                <w:iCs/>
                <w:color w:val="000000"/>
                <w:sz w:val="22"/>
                <w:szCs w:val="22"/>
              </w:rPr>
              <w:t xml:space="preserve"> в Валдайском районе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00001130900100000000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00001130900113110000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00001130900113110200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00001130900113110240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00001130900113110244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Подготовка, распространение, размещение информационных материалов (плакатов, буклетов, листовок, социальной рекламы) по профилактике правонарушений на территории Валдайского городского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00001130900114100000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00001130900114100200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00001130900114100240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00001130900114100244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00001130900300000000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00001130900331100000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00001130900331100200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00001130900331100240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00001130900331100244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00001139400000000000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1 103 510,37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965 412,16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00001139450000000000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799 005,91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766 463,15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00001139450010430000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799 005,91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766 463,15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00001139450010430200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55 700,00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00001139450010430240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55 700,00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00001139450010430244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55 700,00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00001139450010430800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742 105,91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710 763,15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00001139450010430830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186 980,04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182 864,53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00001139450010430831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186 980,04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182 864,53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00001139450010430850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555 125,87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527 898,62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00001139450010430852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350,00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00001139450010430853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554 775,87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527 548,62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00001139450013500000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394 000,00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00001139450013500100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394 000,00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00001139450013500120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394 000,00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00001139450013500123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394 000,00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A363C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00001139460000000000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304 504,46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198 949,01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Реализация  мероприятий по содержанию имущества муниципальной казны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00001139460010410000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115 699,41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91 712,37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00001139460010410200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115 699,41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91 712,37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00001139460010410240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115 699,41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91 712,37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00001139460010410244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46 486,80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27 313,68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00001139460010410247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69 212,61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64 398,69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00001139460010420000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84 700,00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00001139460010420200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84 700,00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00001139460010420240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84 700,00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00001139460010420244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84 700,00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Оплата агентского договора по начисленным платежам за найм, доставка квитанций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00001139460010450000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33 805,05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22 536,64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00001139460010450200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33 805,05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22 536,64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00001139460010450240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33 805,05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22 536,64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00001139460010450244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33 805,05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22 536,64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00003000000000000000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144 264,79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00003100000000000000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Муниципальная программа "Реализация первичных мер пожарной безопасности на территории Валдайского городского поселения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00003101900000000000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Повышение уровня нормативно-правового обеспечения, противопожарной пропаганды и обеспечение населения в области пожарной безопасности в рамках муниципальной программы "Реализация первичных мер пожарной безопасности на территории Валдайского городского поселения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00003101900100000000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00003101900140110000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00003101900140110200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00003101900140110240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00003101900140110244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Повышение противопожарной защищенности на территории городского поселения в рамках муниципальной программы "Реализация первичных мер пожарной безопасности на территории Валдайского городского поселения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00003101900300000000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00003101900340110000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00003101900340110200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00003101900340110240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00003101900340110243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00003101900340110244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00003101900340110800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00003101900340110810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00003101900340110811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00003140000000000000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144 264,79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A363C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Муниципальная программа Валдайского муниципального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00003140900000000000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144 264,79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F25F9C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00003140900100000000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144 264,79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 xml:space="preserve">Мероприятия по обслуживанию системы оповещения в </w:t>
            </w:r>
            <w:proofErr w:type="gramStart"/>
            <w:r w:rsidRPr="001763E6">
              <w:rPr>
                <w:iCs/>
                <w:color w:val="000000"/>
                <w:sz w:val="22"/>
                <w:szCs w:val="22"/>
              </w:rPr>
              <w:t>г</w:t>
            </w:r>
            <w:proofErr w:type="gramEnd"/>
            <w:r w:rsidRPr="001763E6">
              <w:rPr>
                <w:iCs/>
                <w:color w:val="000000"/>
                <w:sz w:val="22"/>
                <w:szCs w:val="22"/>
              </w:rPr>
              <w:t>. Валдай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00003140900112410000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129 264,79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00003140900112410200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129 264,79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00003140900112410240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129 264,79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00003140900112410242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40 560,00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24 795,00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00003140900112410244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109 440,00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104 469,79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Мероприятия по обслуживанию системы видеонаблюдения в г</w:t>
            </w:r>
            <w:proofErr w:type="gramStart"/>
            <w:r w:rsidRPr="001763E6">
              <w:rPr>
                <w:iCs/>
                <w:color w:val="000000"/>
                <w:sz w:val="22"/>
                <w:szCs w:val="22"/>
              </w:rPr>
              <w:t>.В</w:t>
            </w:r>
            <w:proofErr w:type="gramEnd"/>
            <w:r w:rsidRPr="001763E6">
              <w:rPr>
                <w:iCs/>
                <w:color w:val="000000"/>
                <w:sz w:val="22"/>
                <w:szCs w:val="22"/>
              </w:rPr>
              <w:t>алдай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00003140900112600000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256 800,00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15 000,00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00003140900112600200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256 800,00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15 000,00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00003140900112600240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256 800,00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15 000,00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00003140900112600244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256 800,00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238 512 597,96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197 083 930,72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00004050000000000000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360 000,00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Муниципальная программа "Поддержка некоммерческих организаций на территории Валдайского городского поселения на 2020-2025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00004052300000000000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360 000,00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Оказание поддержки некоммерческим организациям, расположенным на территории Валдайского городского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00004052300100000000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360 000,00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00004052300131000000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360 000,00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 xml:space="preserve">Предоставление субсидий </w:t>
            </w:r>
            <w:proofErr w:type="gramStart"/>
            <w:r w:rsidRPr="001763E6">
              <w:rPr>
                <w:iCs/>
                <w:color w:val="000000"/>
                <w:sz w:val="22"/>
                <w:szCs w:val="22"/>
              </w:rPr>
              <w:t>бюджет</w:t>
            </w:r>
            <w:r>
              <w:rPr>
                <w:iCs/>
                <w:color w:val="000000"/>
                <w:sz w:val="22"/>
                <w:szCs w:val="22"/>
              </w:rPr>
              <w:t>-</w:t>
            </w:r>
            <w:r w:rsidRPr="001763E6">
              <w:rPr>
                <w:iCs/>
                <w:color w:val="000000"/>
                <w:sz w:val="22"/>
                <w:szCs w:val="22"/>
              </w:rPr>
              <w:t>ным</w:t>
            </w:r>
            <w:proofErr w:type="gramEnd"/>
            <w:r w:rsidRPr="001763E6">
              <w:rPr>
                <w:iCs/>
                <w:color w:val="000000"/>
                <w:sz w:val="22"/>
                <w:szCs w:val="22"/>
              </w:rPr>
              <w:t>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00004052300131000600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360 000,00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00004052300131000630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360 000,00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A363C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00004052300131000631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360 000,00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00004080000000000000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7 005 286,62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5 981 370,69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00004089400000000000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7 005 286,62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5 981 370,69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00004089450000000000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7 005 286,62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5 981 370,69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Выполнение работ,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1763E6">
              <w:rPr>
                <w:iCs/>
                <w:color w:val="000000"/>
                <w:sz w:val="22"/>
                <w:szCs w:val="22"/>
              </w:rPr>
              <w:t xml:space="preserve">связанных с осуществлением регулярных перевозок пассажиров и багажа автомобильным транспортом общего пользования по регулируемым </w:t>
            </w: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тарифам в городском сообщении в границах Валдайского городского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00004089450010090000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542 586,62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380 450,45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00004089450010090200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542 586,62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380 450,45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00004089450010090240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542 586,62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380 450,45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00004089450010090244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542 586,62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380 450,45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приобретение специализированной дорожной техники с дополнительным навесным оборудованием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00004089450013300000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5 197 500,00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5 197 500,00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00004089450013300200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5 197 500,00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5 197 500,00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00004089450013300240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5 197 500,00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5 197 500,00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00004089450013300244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5 197 500,00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5 197 500,00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Для организации регулярных перевозок пассажиров и багажа автомобильным транспортом (субсидия)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00004089450036000000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403 420,24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00004089450036000200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403 420,24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00004089450036000240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403 420,24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00004089450036000244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403 420,24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приобретение навесного оборудования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00004089450042000000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00004089450042000200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00004089450042000240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17C65" w:rsidRPr="001763E6" w:rsidRDefault="001763E6" w:rsidP="00A363C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00004089450042000244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229 756 890,24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190 322 956,19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Муниципальная программа "Совершенствование и содержание дорожного хозяйства на территории Валдайского городского поселения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229 101 105,48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189 783 243,74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 xml:space="preserve">Подпрограмма "Строительство,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</w:t>
            </w: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областного бюджета и бюджета Валдайского городского поселения" муниципальной программы "Совершенствование и содержание дорожного хозяйства на территории Валдайского городского поселения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225 499 640,30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186 930 294,14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Обеспечение мероприятий по строительству,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225 499 640,30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186 930 294,14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00004092910121110000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12 546 190,65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8 147 145,66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00004092910121110200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12 546 190,65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8 147 145,66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00004092910121110240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12 546 190,65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8 147 145,66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00004092910121110244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12 546 190,65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8 147 145,66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Ремонт автомобильных дорог и тротуаров общего пользования местного значения; ямочный (карточный) ремонт, ремонт подъездов к дворовым территориям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00004092910121120000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592 357,97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592 357,97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00004092910121120200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592 357,97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592 357,97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00004092910121120240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592 357,97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592 357,97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00004092910121120244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592 357,97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592 357,97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F25F9C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 xml:space="preserve">Ремонт автомобильных дорог общего пользования местного значения в рамках регионального проекта "Дорога к дому" софинансирование </w:t>
            </w:r>
          </w:p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к 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00004092910121121000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3 558 170,00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2 691 793,41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00004092910121121200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3 558 170,00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2 691 793,41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00004092910121121240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3 558 170,00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2 691 793,41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00004092910121121244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3 558 170,00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2 691 793,41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Разработка и проверка проектно-сметной документации на строительство (реконструкцию) автомобильных дорог общего пользования местного значения, экспертиза проектов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00004092910121130000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5 723 351,20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1 600 000,00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00004092910121130400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5 723 351,20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1 600 000,00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00004092910121130410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5 723 351,20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1 600 000,00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00004092910121130414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5 723 351,20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1 600 000,00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Разработка проектно-сметной документации на строительство полигона для складирования снега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00004092910121170000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2 065 376,48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1 868 431,87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00004092910121170400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2 065 376,48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1 868 431,87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00004092910121170410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2 065 376,48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1 868 431,87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00004092910121170414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2 065 376,48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1 868 431,87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рамках регионального проекта "Дорога к дому"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00004092910171526000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3 148 000,00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2 331 839,30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00004092910171526200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3 148 000,00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2 331 839,30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00004092910171526240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3 148 000,00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2 331 839,30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00004092910171526244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3 148 000,00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2 331 839,30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00004092910171527000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3 148 000,00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3 062 778,99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00004092910171527200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3 148 000,00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3 062 778,99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00004092910171527240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3 148 000,00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3 062 778,99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00004092910171527244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3 148 000,00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3 062 778,99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 xml:space="preserve">Ремонт автомобильных дорог общего пользования местного значения за счет средств областного бюджета (Субсидия бюджетам городских и </w:t>
            </w: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 xml:space="preserve">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1763E6">
              <w:rPr>
                <w:iCs/>
                <w:color w:val="000000"/>
                <w:sz w:val="22"/>
                <w:szCs w:val="22"/>
              </w:rPr>
              <w:t>ремонта</w:t>
            </w:r>
            <w:proofErr w:type="gramEnd"/>
            <w:r w:rsidRPr="001763E6">
              <w:rPr>
                <w:iCs/>
                <w:color w:val="000000"/>
                <w:sz w:val="22"/>
                <w:szCs w:val="22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00004092910171542000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64 827 200,00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53 389 186,49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00004092910171542200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64 827 200,00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53 389 186,49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00004092910171542240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64 827 200,00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53 389 186,49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00004092910171542244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64 827 200,00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53 389 186,49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 xml:space="preserve">Капитальный ремонт автомобильных дорог и тротуаров общего пользования местного значения за счет средств областного бюджета (Субсидия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1763E6">
              <w:rPr>
                <w:iCs/>
                <w:color w:val="000000"/>
                <w:sz w:val="22"/>
                <w:szCs w:val="22"/>
              </w:rPr>
              <w:t>ремонта</w:t>
            </w:r>
            <w:proofErr w:type="gramEnd"/>
            <w:r w:rsidRPr="001763E6">
              <w:rPr>
                <w:iCs/>
                <w:color w:val="000000"/>
                <w:sz w:val="22"/>
                <w:szCs w:val="22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00004092910171543000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128 590 800,00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112 113 980,10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00004092910171543200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128 590 800,00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112 113 980,10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00004092910171543240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128 590 800,00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112 113 980,10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00004092910171543243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128 590 800,00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112 113 980,10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17C65" w:rsidRPr="001763E6" w:rsidRDefault="00817C65" w:rsidP="001763E6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000040929101S1542000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655 784,76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539 712,45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000040929101S1542200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655 784,76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539 712,45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000040929101S1542240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655 784,76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539 712,45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000040929101S1542244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655 784,76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539 712,45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 xml:space="preserve">Капитальный ремонт автомобильных дорог и тротуаров общего пользования местного значения (Софинансирование к субсидии по реализации правовых актов </w:t>
            </w: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 xml:space="preserve">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1763E6">
              <w:rPr>
                <w:iCs/>
                <w:color w:val="000000"/>
                <w:sz w:val="22"/>
                <w:szCs w:val="22"/>
              </w:rPr>
              <w:t>ремонта</w:t>
            </w:r>
            <w:proofErr w:type="gramEnd"/>
            <w:r w:rsidRPr="001763E6">
              <w:rPr>
                <w:iCs/>
                <w:color w:val="000000"/>
                <w:sz w:val="22"/>
                <w:szCs w:val="22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000040929101S1543000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1 300 194,00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1 132 780,35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000040929101S1543200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1 300 194,00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1 132 780,35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000040929101S1543240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1 300 194,00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1 132 780,35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000040929101S1543243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1 300 194,00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1 132 780,35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Подпрограмма "Обеспечение безопасности дорожного движения на территории Валдайского городского поселения " муниципальной программы "Совершенствование и содержание дорожного хозяйства на территории Валдайского городского поселения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00004092920000000000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3 601 465,18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2 852 949,60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Обеспечение безопасности дорожного движения на территории Валдайского городского поселения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00004092920200000000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3 601 465,18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2 852 949,60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Реализация прочих мероприятий муниципальной программы "Совершенствование и содержание дорожного хозяйства на территории Валдайского городского поселения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00004092920299910000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3 601 465,18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2 852 949,60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00004092920299910200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3 601 465,18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2 852 949,60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00004092920299910240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3 601 465,18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2 852 949,60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00004092920299910244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3 601 465,18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2 852 949,60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00004120000000000000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1 390 421,10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419 603,84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00004129400000000000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1 390 421,10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419 603,84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00004129450000000000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1 390 421,10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419 603,84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00004129450010070000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39 603,84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00004129450010070200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39 603,84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00004129450010070240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39 603,84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00004129450010070244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39 603,84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проведения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00004129450010080000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1 255 421,10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380 000,00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00004129450010080200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1 255 421,10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380 000,00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00004129450010080240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1 255 421,10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380 000,00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00004129450010080244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1 255 421,10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380 000,00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95 435 853,52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63 500 793,31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11 138 495,80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6 740 048,19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Муниципальная программа "</w:t>
            </w:r>
            <w:proofErr w:type="gramStart"/>
            <w:r w:rsidRPr="001763E6">
              <w:rPr>
                <w:iCs/>
                <w:color w:val="000000"/>
                <w:sz w:val="22"/>
                <w:szCs w:val="22"/>
              </w:rPr>
              <w:t>Пересе</w:t>
            </w:r>
            <w:r w:rsidR="00A363C6">
              <w:rPr>
                <w:iCs/>
                <w:color w:val="000000"/>
                <w:sz w:val="22"/>
                <w:szCs w:val="22"/>
              </w:rPr>
              <w:t>-</w:t>
            </w:r>
            <w:r w:rsidRPr="001763E6">
              <w:rPr>
                <w:iCs/>
                <w:color w:val="000000"/>
                <w:sz w:val="22"/>
                <w:szCs w:val="22"/>
              </w:rPr>
              <w:t>ление</w:t>
            </w:r>
            <w:proofErr w:type="gramEnd"/>
            <w:r w:rsidRPr="001763E6">
              <w:rPr>
                <w:iCs/>
                <w:color w:val="000000"/>
                <w:sz w:val="22"/>
                <w:szCs w:val="22"/>
              </w:rPr>
              <w:t xml:space="preserve"> граждан, проживающих на территории Валдайского городского поселения из жилищного фонда, признанного аварийным в установ</w:t>
            </w:r>
            <w:r w:rsidR="00A363C6">
              <w:rPr>
                <w:iCs/>
                <w:color w:val="000000"/>
                <w:sz w:val="22"/>
                <w:szCs w:val="22"/>
              </w:rPr>
              <w:t>-</w:t>
            </w:r>
            <w:r w:rsidRPr="001763E6">
              <w:rPr>
                <w:iCs/>
                <w:color w:val="000000"/>
                <w:sz w:val="22"/>
                <w:szCs w:val="22"/>
              </w:rPr>
              <w:t>ленном порядке на 2021-2023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00005012400000000000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4 640 494,21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2 407 000,00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Обеспечение переселения граждан из домов,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00005012400100000000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4 640 494,21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2 407 000,00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Изъятие земельного участка и 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00005012400116110000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4 640 494,21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2 407 000,00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00005012400116110400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4 640 494,21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2 407 000,00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00005012400116110410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4 640 494,21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2 407 000,00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00005012400116110412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4 640 494,21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2 407 000,00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00005019400000000000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6 498 001,59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4 333 048,19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00005019450000000000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5 190 763,69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3 305 349,14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proofErr w:type="gramStart"/>
            <w:r w:rsidRPr="001763E6">
              <w:rPr>
                <w:iCs/>
                <w:color w:val="000000"/>
                <w:sz w:val="22"/>
                <w:szCs w:val="22"/>
              </w:rPr>
              <w:t>C</w:t>
            </w:r>
            <w:proofErr w:type="gramEnd"/>
            <w:r w:rsidRPr="001763E6">
              <w:rPr>
                <w:iCs/>
                <w:color w:val="000000"/>
                <w:sz w:val="22"/>
                <w:szCs w:val="22"/>
              </w:rPr>
              <w:t>офинансирование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 (субсидия)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00005019450071730000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470 672,00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221 023,21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00005019450071730800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470 672,00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221 023,21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00005019450071730810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470 672,00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221 023,21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00005019450071730811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470 672,00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221 023,21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A363C6" w:rsidP="001763E6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Расходы (взносы) </w:t>
            </w:r>
            <w:r w:rsidR="001763E6" w:rsidRPr="001763E6">
              <w:rPr>
                <w:iCs/>
                <w:color w:val="000000"/>
                <w:sz w:val="22"/>
                <w:szCs w:val="22"/>
              </w:rPr>
              <w:t>на капитальный ремонт общего имущества муниципального жилого фонда в многоквартирных домах, расположенных на территории Валдайского городского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00005019450081010000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1 167 456,01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711 264,68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00005019450081010200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1 167 456,01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711 264,68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00005019450081010240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1 167 456,01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711 264,68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00005019450081010244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1 167 456,01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711 264,68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00005019450081020000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2 985 303,53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2 062 728,05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00005019450081020200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1 795 245,92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938 902,56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00005019450081020240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1 795 245,92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938 902,56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00005019450081020243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452 862,50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344 891,44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00005019450081020244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1 342 383,42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594 011,12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00005019450081020300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9 432,00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8 737,00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00005019450081020360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9 432,00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8 737,00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00005019450081020800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1 180 625,61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1 115 088,49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00005019450081020810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1 180 625,61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1 115 088,49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 xml:space="preserve">Субсидии на возмещение недополученных доходов и (или) </w:t>
            </w:r>
            <w:r w:rsidRPr="001763E6">
              <w:rPr>
                <w:color w:val="000000"/>
                <w:sz w:val="22"/>
                <w:szCs w:val="22"/>
              </w:rPr>
              <w:lastRenderedPageBreak/>
              <w:t>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00005019450081020811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1 180 625,61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1 115 088,49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Работы по подготовке и подключению (технологическому присоединению) к централизованной системе холодного водоснабжения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00005019450081040000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96 660,00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89 310,00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00005019450081040200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96 660,00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89 310,00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00005019450081040240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96 660,00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89 310,00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00005019450081040244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96 660,00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89 310,00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Софинансирование на финансовое обеспечение (возмещение) затрат в связи с оказанием услуг по содержанию жилищного фонда Валдайского городского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000050194500S1730000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470 672,15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221 023,20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000050194500S1730800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470 672,15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221 023,20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000050194500S1730810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470 672,15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221 023,20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000050194500S1730811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470 672,15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221 023,20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00005019460000000000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1 307 237,90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1 027 699,05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по содержанию и обеспечению коммунальными услугами общего имущества жилых помещений, переданных в казну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00005019460010510000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1 307 237,90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1 027 699,05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00005019460010510200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1 307 237,90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1 027 699,05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00005019460010510240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1 307 237,90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1 027 699,05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00005019460010510244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439 735,76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325 276,58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00005019460010510247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867 502,14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702 422,47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00005020000000000000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1 915 890,18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1 216 802,06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Муниципальная программа "Обеспечение населения Валдайского муниципального района питьевой водой на 2017-2023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00005021100000000000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567 177,00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567 177,00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 xml:space="preserve">Удовлетворение потребности населения Валдайского </w:t>
            </w:r>
            <w:proofErr w:type="gramStart"/>
            <w:r w:rsidRPr="001763E6">
              <w:rPr>
                <w:iCs/>
                <w:color w:val="000000"/>
                <w:sz w:val="22"/>
                <w:szCs w:val="22"/>
              </w:rPr>
              <w:t>муниципаль</w:t>
            </w:r>
            <w:r w:rsidR="00A363C6">
              <w:rPr>
                <w:iCs/>
                <w:color w:val="000000"/>
                <w:sz w:val="22"/>
                <w:szCs w:val="22"/>
              </w:rPr>
              <w:t>-</w:t>
            </w:r>
            <w:r w:rsidRPr="001763E6">
              <w:rPr>
                <w:iCs/>
                <w:color w:val="000000"/>
                <w:sz w:val="22"/>
                <w:szCs w:val="22"/>
              </w:rPr>
              <w:t>ного</w:t>
            </w:r>
            <w:proofErr w:type="gramEnd"/>
            <w:r w:rsidRPr="001763E6">
              <w:rPr>
                <w:iCs/>
                <w:color w:val="000000"/>
                <w:sz w:val="22"/>
                <w:szCs w:val="22"/>
              </w:rPr>
              <w:t xml:space="preserve"> района в питьевой воде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00005021100100000000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567 177,00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567 177,00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00005021100110312000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567 177,00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567 177,00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00005021100110312200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567 177,00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567 177,00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00005021100110312240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567 177,00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567 177,00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00005021100110312244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567 177,00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567 177,00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Муниципальная программа "Обеспечение качественного функционирования ливневой канализации на территории Валдайского городского поселения в 2023-2025 годах"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00005022000000000000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1 145 232,73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536 457,73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Приведение обветшавших сетей ливневой канализации в нормативное состояние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00005022000200000000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536 457,73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536 457,73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Осуществление ремонта участков сетей ливневой канализации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00005022000211200000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536 457,73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536 457,73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00005022000211200200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536 457,73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536 457,73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00005022000211200240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536 457,73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536 457,73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00005022000211200244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536 457,73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536 457,73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Обеспечение качественной работы объектов ливневой канализации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00005022000300000000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608 775,00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Содержание ливневой канализации, водоотводных канав и водопропускных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00005022000311300000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608 775,00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00005022000311300200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608 775,00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00005022000311300240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608 775,00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17C65" w:rsidRPr="001763E6" w:rsidRDefault="001763E6" w:rsidP="00A363C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00005022000311300244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608 775,00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Муниципальная программа "Газификация и содержание сетей газораспределения Валдайского муниципального района в 2017-2023 годах"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00005022600000000000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203 480,45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113 167,33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Газификация и содержание сетей газораспределения территории Валдайского городского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00005022600100000000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203 480,45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113 167,33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817C65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Техническое обслуживание, обслуживание, ремонт и страхование сетей газораспределения, газопотребления газового оборудования Валдайский район, с</w:t>
            </w:r>
            <w:proofErr w:type="gramStart"/>
            <w:r w:rsidRPr="001763E6">
              <w:rPr>
                <w:iCs/>
                <w:color w:val="000000"/>
                <w:sz w:val="22"/>
                <w:szCs w:val="22"/>
              </w:rPr>
              <w:t>.</w:t>
            </w:r>
            <w:r w:rsidR="00817C65">
              <w:rPr>
                <w:iCs/>
                <w:color w:val="000000"/>
                <w:sz w:val="22"/>
                <w:szCs w:val="22"/>
              </w:rPr>
              <w:t>З</w:t>
            </w:r>
            <w:proofErr w:type="gramEnd"/>
            <w:r w:rsidR="00817C65">
              <w:rPr>
                <w:iCs/>
                <w:color w:val="000000"/>
                <w:sz w:val="22"/>
                <w:szCs w:val="22"/>
              </w:rPr>
              <w:t>имогорье, д.163, г.Валдай, ул. </w:t>
            </w:r>
            <w:r w:rsidRPr="001763E6">
              <w:rPr>
                <w:iCs/>
                <w:color w:val="000000"/>
                <w:sz w:val="22"/>
                <w:szCs w:val="22"/>
              </w:rPr>
              <w:t>Фев</w:t>
            </w:r>
            <w:r w:rsidR="00817C65">
              <w:rPr>
                <w:iCs/>
                <w:color w:val="000000"/>
                <w:sz w:val="22"/>
                <w:szCs w:val="22"/>
              </w:rPr>
              <w:t>ральская - ул. Береговая - пер. </w:t>
            </w:r>
            <w:r w:rsidRPr="001763E6">
              <w:rPr>
                <w:iCs/>
                <w:color w:val="000000"/>
                <w:sz w:val="22"/>
                <w:szCs w:val="22"/>
              </w:rPr>
              <w:t>Приозерный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00005022600111220000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203 480,45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113 167,33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00005022600111220200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203 480,45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113 167,33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00005022600111220240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203 480,45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113 167,33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00005022600111220244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203 480,45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113 167,33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61 936 752,05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38 649 601,71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Муниципальная программа "Обращение с твердыми коммунальными отходами на территории Валдайского муниципального района в 2023-2025 годах"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00005030100000000000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1 494 335,50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1 203 148,97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Организация мест накопления твердых коммунальных отходов в соответствии с установленными требованиями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00005030100100000000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467 301,63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297 000,00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Устройство контейнерных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00005030100161010000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467 301,63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297 000,00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00005030100161010600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467 301,63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297 000,00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00005030100161010620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467 301,63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297 000,00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00005030100161010621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467 301,63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297 000,00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00005030100200000000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922 360,00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906 148,97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00005030100261030000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499 200,00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495 000,00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00005030100261030200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499 200,00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495 000,00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00005030100261030240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499 200,00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495 000,00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00005030100261030244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499 200,00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495 000,00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Осуществление очистки территории от некондиционного мусора вокруг контейнерных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00005030100261040000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403 160,00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403 160,00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00005030100261040600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403 160,00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403 160,00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00005030100261040620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403 160,00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403 160,00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</w:t>
            </w:r>
            <w:r w:rsidRPr="001763E6">
              <w:rPr>
                <w:color w:val="000000"/>
                <w:sz w:val="22"/>
                <w:szCs w:val="22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00005030100261040621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403 160,00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403 160,00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Организация общественных субботников на территории Валдайского городского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00005030100261060000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7 988,97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00005030100261060200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7 988,97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00005030100261060240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7 988,97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00005030100261060244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7 988,97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Организация сбора и вывоза отходов I-IV класса 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00005030100300000000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104 673,87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Сбор и вывоз опасных отходов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00005030100361050000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104 673,87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00005030100361050200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104 673,87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00005030100361050240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104 673,87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00005030100361050244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104 673,87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Валдайского городского поселения в 2018-2024 годах"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00005031000000000000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8 744 921,00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8 684 441,00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00005031000200000000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194 400,00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133 920,00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Абонентская плата за доступ к общественной сети интернет на территории "Кузнечная площадь"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00005031000250330000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194 400,00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133 920,00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00005031000250330200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194 400,00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133 920,00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00005031000250330240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194 400,00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133 920,00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00005031000250330244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194 400,00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133 920,00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0000503100F200000000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8 550 521,00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8 550 521,00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Благоустройство наиболее посещаемых территорий общего пользования (</w:t>
            </w:r>
            <w:proofErr w:type="gramStart"/>
            <w:r w:rsidRPr="001763E6">
              <w:rPr>
                <w:iCs/>
                <w:color w:val="000000"/>
                <w:sz w:val="22"/>
                <w:szCs w:val="22"/>
              </w:rPr>
              <w:t>C</w:t>
            </w:r>
            <w:proofErr w:type="gramEnd"/>
            <w:r w:rsidRPr="001763E6">
              <w:rPr>
                <w:iCs/>
                <w:color w:val="000000"/>
                <w:sz w:val="22"/>
                <w:szCs w:val="22"/>
              </w:rPr>
              <w:t>убсидии бюджетам городских и сельских поселений, городского округа на реализацию мероприятий муниципальных программ, направленных на благоустройство дворовых территорий многоквартирных домов и на благоустройство общественных территорий, в т.ч. софинансирование)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0000503100F255552000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8 550 521,00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8 550 521,00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0000503100F255552600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8 550 521,00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8 550 521,00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0000503100F255552620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8 550 521,00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8 550 521,00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0000503100F255552622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8 550 521,00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8 550 521,00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Муниципальная программа "Благоустройство территории Валдайского городского поселения в 2023-2025 годах"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22 825 156,40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19 021 708,73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Подпрограмма "Обеспечение уличного освещения" муниципальной программы "Благоустройство территории Валдайского городского поселения в 2023-2025 годах"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00005032210000000000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10 341 663,41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8 200 569,08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Обеспечение уличного освещения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00005032210100000000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10 341 663,41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8 200 569,08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Содержание сетей уличного освещения, реализация прочих мероприятий по обеспечению уличного освещения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00005032210160010000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4 394 496,50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3 024 942,58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00005032210160010200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4 394 496,50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3 024 942,58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00005032210160010240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4 394 496,50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3 024 942,58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00005032210160010244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4 394 496,50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3 024 942,58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Разработка проектно-сметной документации и строительство линий уличного освещения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00005032210160011000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811 297,28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811 297,28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00005032210160011400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811 297,28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811 297,28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00005032210160011410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811 297,28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811 297,28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17C65" w:rsidRPr="001763E6" w:rsidRDefault="001763E6" w:rsidP="00A363C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00005032210160011414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811 297,28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811 297,28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Оплата потребляемой энергии в целях обеспечения уличного освещения, функционирования светофоров и камер наружного видеонаблюдения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00005032210160012000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5 135 869,63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4 364 329,22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00005032210160012200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5 135 869,63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4 364 329,22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00005032210160012240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5 135 869,63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4 364 329,22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00005032210160012247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5 135 869,63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4 364 329,22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 xml:space="preserve">Подпрограмма "Организация озеленения территории Валдайского городского поселения" муниципальной программы </w:t>
            </w: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"Благоустройство территории Валдайского городского поселения в 2023-2025 годах"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00005032220000000000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3 092 402,00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1 903 402,00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Организация озеленения  территории Валдайского городского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00005032220100000000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3 092 402,00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1 903 402,00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Содержание объектов озеленения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00005032220160030000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3 092 402,00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1 903 402,00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00005032220160030200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2 189 000,00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1 000 000,00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00005032220160030240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2 189 000,00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1 000 000,00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00005032220160030244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2 189 000,00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00005032220160030600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903 402,00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903 402,00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00005032220160030620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903 402,00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903 402,00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00005032220160030621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903 402,00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903 402,00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Подпрограмма "Организация содержания мест захоронения" муниципальной программы "Благоустройство территории Валдайского городского поселения в 2023-2025 годах"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00005032230000000000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704 890,42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Организация содержания мест захоронения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00005032230100000000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704 890,42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Содержание муниципальных кладбищ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00005032230160040000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704 890,42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00005032230160040200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704 890,42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00005032230160040240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704 890,42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00005032230160040244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704 890,42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Подпрограмма "Прочие мероприятия по благоустройству" муниципальной программы "Благоустройство территории Валдайского городского поселения в 2023-2025 годах"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00005032240000000000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8 431 808,23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8 212 847,23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00005032240100000000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8 431 808,23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8 212 847,23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Организация обработки химическим и механическим способом борщевика Сосновского в целях его уничтожения (иные межбюджетные трансферты бюджетам поселений на мероприятия, направленные на борьбу с борщевиком Сосновского)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00005032240141000000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375 000,00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 xml:space="preserve">Предоставление субсидий </w:t>
            </w:r>
            <w:proofErr w:type="gramStart"/>
            <w:r w:rsidRPr="001763E6">
              <w:rPr>
                <w:iCs/>
                <w:color w:val="000000"/>
                <w:sz w:val="22"/>
                <w:szCs w:val="22"/>
              </w:rPr>
              <w:t>бюджет</w:t>
            </w:r>
            <w:r w:rsidR="00A363C6">
              <w:rPr>
                <w:iCs/>
                <w:color w:val="000000"/>
                <w:sz w:val="22"/>
                <w:szCs w:val="22"/>
              </w:rPr>
              <w:t>-</w:t>
            </w:r>
            <w:r w:rsidRPr="001763E6">
              <w:rPr>
                <w:iCs/>
                <w:color w:val="000000"/>
                <w:sz w:val="22"/>
                <w:szCs w:val="22"/>
              </w:rPr>
              <w:t>ным</w:t>
            </w:r>
            <w:proofErr w:type="gramEnd"/>
            <w:r w:rsidRPr="001763E6">
              <w:rPr>
                <w:iCs/>
                <w:color w:val="000000"/>
                <w:sz w:val="22"/>
                <w:szCs w:val="22"/>
              </w:rPr>
              <w:t>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00005032240141000600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375 000,00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00005032240141000620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375 000,00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00005032240141000621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375 000,00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00005032240160050000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2 314 289,33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2 106 045,86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00005032240160050200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2 314 289,33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2 106 045,86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00005032240160050240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2 314 289,33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2 106 045,86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00005032240160050244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2 314 289,33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2 106 045,86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Разработка проектно-сметной документации и строительство пешеходного мостика через ручей Архиерейский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00005032240160052000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5 742 518,90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5 731 801,37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00005032240160052400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5 742 518,90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5 731 801,37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00005032240160052410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5 742 518,90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5 731 801,37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00005032240160052414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5 742 518,90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5 731 801,37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00005032240160053000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375 375,00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375 375,00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 xml:space="preserve">Предоставление субсидий </w:t>
            </w:r>
            <w:proofErr w:type="gramStart"/>
            <w:r w:rsidRPr="001763E6">
              <w:rPr>
                <w:iCs/>
                <w:color w:val="000000"/>
                <w:sz w:val="22"/>
                <w:szCs w:val="22"/>
              </w:rPr>
              <w:t>бюджет</w:t>
            </w:r>
            <w:r w:rsidR="00A363C6">
              <w:rPr>
                <w:iCs/>
                <w:color w:val="000000"/>
                <w:sz w:val="22"/>
                <w:szCs w:val="22"/>
              </w:rPr>
              <w:t>-</w:t>
            </w:r>
            <w:r w:rsidRPr="001763E6">
              <w:rPr>
                <w:iCs/>
                <w:color w:val="000000"/>
                <w:sz w:val="22"/>
                <w:szCs w:val="22"/>
              </w:rPr>
              <w:t>ным</w:t>
            </w:r>
            <w:proofErr w:type="gramEnd"/>
            <w:r w:rsidRPr="001763E6">
              <w:rPr>
                <w:iCs/>
                <w:color w:val="000000"/>
                <w:sz w:val="22"/>
                <w:szCs w:val="22"/>
              </w:rPr>
              <w:t>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00005032240160053600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375 375,00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375 375,00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00005032240160053620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375 375,00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375 375,00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00005032240160053621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375 375,00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375 375,00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Подпрограмма "Организация благоустройства и содержания общественных территорий" в рамках муниципальной программы "Благоустройство территории Валдайского городского поселения в 2023-2025 годах"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00005032250000000000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59 282,76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Содержание общественных территорий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00005032250100000000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59 282,76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 xml:space="preserve">Выполнение работ по контролю качества природной воды, </w:t>
            </w:r>
            <w:proofErr w:type="gramStart"/>
            <w:r w:rsidRPr="001763E6">
              <w:rPr>
                <w:iCs/>
                <w:color w:val="000000"/>
                <w:sz w:val="22"/>
                <w:szCs w:val="22"/>
              </w:rPr>
              <w:t>морфо</w:t>
            </w:r>
            <w:r w:rsidR="00F25F9C">
              <w:rPr>
                <w:iCs/>
                <w:color w:val="000000"/>
                <w:sz w:val="22"/>
                <w:szCs w:val="22"/>
              </w:rPr>
              <w:t>-</w:t>
            </w:r>
            <w:r w:rsidRPr="001763E6">
              <w:rPr>
                <w:iCs/>
                <w:color w:val="000000"/>
                <w:sz w:val="22"/>
                <w:szCs w:val="22"/>
              </w:rPr>
              <w:t>метрических</w:t>
            </w:r>
            <w:proofErr w:type="gramEnd"/>
            <w:r w:rsidRPr="001763E6">
              <w:rPr>
                <w:iCs/>
                <w:color w:val="000000"/>
                <w:sz w:val="22"/>
                <w:szCs w:val="22"/>
              </w:rPr>
              <w:t xml:space="preserve"> показателей, ведение наблюдений за водоохранной зоной (Набережная оз. Валдайское)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00005032250160061000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58 693,56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00005032250160061600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58 693,56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00005032250160061620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58 693,56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00005032250160061621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58 693,56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Плата за совместное использование акватории водного объекта (участок акватории оз. Валдайское)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00005032250160062000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589,20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 xml:space="preserve">Предоставление субсидий </w:t>
            </w:r>
            <w:proofErr w:type="gramStart"/>
            <w:r w:rsidRPr="001763E6">
              <w:rPr>
                <w:iCs/>
                <w:color w:val="000000"/>
                <w:sz w:val="22"/>
                <w:szCs w:val="22"/>
              </w:rPr>
              <w:t>бюджет</w:t>
            </w:r>
            <w:r w:rsidR="00F25F9C">
              <w:rPr>
                <w:iCs/>
                <w:color w:val="000000"/>
                <w:sz w:val="22"/>
                <w:szCs w:val="22"/>
              </w:rPr>
              <w:t>-</w:t>
            </w:r>
            <w:r w:rsidRPr="001763E6">
              <w:rPr>
                <w:iCs/>
                <w:color w:val="000000"/>
                <w:sz w:val="22"/>
                <w:szCs w:val="22"/>
              </w:rPr>
              <w:t>ным</w:t>
            </w:r>
            <w:proofErr w:type="gramEnd"/>
            <w:r w:rsidRPr="001763E6">
              <w:rPr>
                <w:iCs/>
                <w:color w:val="000000"/>
                <w:sz w:val="22"/>
                <w:szCs w:val="22"/>
              </w:rPr>
              <w:t>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00005032250160062600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589,20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00005032250160062620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589,20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00005032250160062621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589,20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Подпрограмма "Реализация проектов территориальных общественных самоуправлений и проектов поддержки местных инициатив" в рамках муниципальной программы "Благоустройство территории Валдайского городского поселения в 2020-2023 годах"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00005032260000000000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283 878,06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83 878,06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00005032260100000000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283 878,06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83 878,06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Благоустройство территории ТОС "Уютный двор" с. Зимогорье (Субсидия на поддержку реализации проектов территориальных общественных самоуправлений, включенных в муниципальные программы развития территорий на 2021 год)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00005032260172090000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00005032260172090200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00005032260172090240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00005032260172090244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Благоустройство территории ТОС "Уютный двор" с. Зимогорье (софинансирование к субсидии на поддержку реализации проектов территориальных общественных самоуправлений, включенных в муниципальные программы развития территорий на 2021 год)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000050322601S2090000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83 878,06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83 878,06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000050322601S2090200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83 878,06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83 878,06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000050322601S2090240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83 878,06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83 878,06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000050322601S2090244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83 878,06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83 878,06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00005032270000000000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2 990 666,00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1 976 050,00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На реализацию приоритетного регионального проекта "Народный бюджет" (субсидия)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00005032270076100000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759 870,19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00005032270076100200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759 870,19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00005032270076100240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759 870,19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00005032270076100244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759 870,19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На реализацию приоритетного регионального проекта "Народный бюджет" (софинансирование)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000050322700S6100000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1 990 666,00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1 216 179,81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000050322700S6100200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1 990 666,00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1 216 179,81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000050322700S6100240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1 990 666,00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1 216 179,81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000050322700S6100244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1 990 666,00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1 216 179,81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00005032280100000000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25 222 420,09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7 304 999,95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Строительный контроль при обустройстве детских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00005032280108012000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528 450,94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17C65" w:rsidRPr="001763E6" w:rsidRDefault="001763E6" w:rsidP="00F25F9C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00005032280108012200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528 450,94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F25F9C" w:rsidRPr="001763E6" w:rsidRDefault="001763E6" w:rsidP="00A363C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00005032280108012240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528 450,94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00005032280108012244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528 450,94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Реализация пилотного проекта, направленного на стимулирование рождаемости (реализованы проекты по благоустройству общественных территорий, включая парки и скверы), (софинансирование расходных обязательств)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000050322801L4875000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24 693 969,15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7 304 999,95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000050322801L4875200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24 693 969,15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7 304 999,95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000050322801L4875240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24 693 969,15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7 304 999,95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000050322801L4875244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24 693 969,15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7 304 999,95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00005050000000000000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20 444 715,49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16 894 341,35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00005059400000000000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20 444 715,49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16 894 341,35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мероприятия по решению вопросов местного значения в сфере дорожного хозяйства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00005059440000000000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13 293 705,59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10 838 207,26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самоуправления - Заработная плата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00005059440020101000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5 949 054,30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4 322 701,60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 xml:space="preserve">Предоставление субсидий </w:t>
            </w:r>
            <w:proofErr w:type="gramStart"/>
            <w:r w:rsidRPr="001763E6">
              <w:rPr>
                <w:iCs/>
                <w:color w:val="000000"/>
                <w:sz w:val="22"/>
                <w:szCs w:val="22"/>
              </w:rPr>
              <w:t>бюджет</w:t>
            </w:r>
            <w:r w:rsidR="00817C65">
              <w:rPr>
                <w:iCs/>
                <w:color w:val="000000"/>
                <w:sz w:val="22"/>
                <w:szCs w:val="22"/>
              </w:rPr>
              <w:t>-</w:t>
            </w:r>
            <w:r w:rsidRPr="001763E6">
              <w:rPr>
                <w:iCs/>
                <w:color w:val="000000"/>
                <w:sz w:val="22"/>
                <w:szCs w:val="22"/>
              </w:rPr>
              <w:t>ным</w:t>
            </w:r>
            <w:proofErr w:type="gramEnd"/>
            <w:r w:rsidRPr="001763E6">
              <w:rPr>
                <w:iCs/>
                <w:color w:val="000000"/>
                <w:sz w:val="22"/>
                <w:szCs w:val="22"/>
              </w:rPr>
              <w:t>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00005059440020101600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5 949 054,30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4 322 701,60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00005059440020101610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5 949 054,30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4 322 701,60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00005059440020101611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5 949 054,30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4 322 701,60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самоуправления -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00005059440020102000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1 796 705,13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1 308 041,33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A363C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00005059440020102600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1 796 705,13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1 308 041,33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00005059440020102610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1 796 705,13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1 308 041,33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00005059440020102611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1 796 705,13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1 308 041,33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самоуправления - Материальные затраты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00005059440020103000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5 547 946,16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5 207 464,33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 xml:space="preserve">Предоставление субсидий </w:t>
            </w:r>
            <w:proofErr w:type="gramStart"/>
            <w:r w:rsidRPr="001763E6">
              <w:rPr>
                <w:iCs/>
                <w:color w:val="000000"/>
                <w:sz w:val="22"/>
                <w:szCs w:val="22"/>
              </w:rPr>
              <w:t>бюджет</w:t>
            </w:r>
            <w:r w:rsidR="00FD5EA5">
              <w:rPr>
                <w:iCs/>
                <w:color w:val="000000"/>
                <w:sz w:val="22"/>
                <w:szCs w:val="22"/>
              </w:rPr>
              <w:t>-</w:t>
            </w:r>
            <w:r w:rsidRPr="001763E6">
              <w:rPr>
                <w:iCs/>
                <w:color w:val="000000"/>
                <w:sz w:val="22"/>
                <w:szCs w:val="22"/>
              </w:rPr>
              <w:t>ным</w:t>
            </w:r>
            <w:proofErr w:type="gramEnd"/>
            <w:r w:rsidRPr="001763E6">
              <w:rPr>
                <w:iCs/>
                <w:color w:val="000000"/>
                <w:sz w:val="22"/>
                <w:szCs w:val="22"/>
              </w:rPr>
              <w:t>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00005059440020103600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5 547 946,16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5 207 464,33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00005059440020103610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5 547 946,16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5 207 464,33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00005059440020103611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5 547 946,16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5 207 464,33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00005059450000000000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7 151 009,90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6 056 134,09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Заработная плата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00005059450010031000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4 125 245,02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3 341 825,27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 xml:space="preserve">Предоставление субсидий </w:t>
            </w:r>
            <w:proofErr w:type="gramStart"/>
            <w:r w:rsidRPr="001763E6">
              <w:rPr>
                <w:iCs/>
                <w:color w:val="000000"/>
                <w:sz w:val="22"/>
                <w:szCs w:val="22"/>
              </w:rPr>
              <w:t>бюджет</w:t>
            </w:r>
            <w:r w:rsidR="00F25F9C">
              <w:rPr>
                <w:iCs/>
                <w:color w:val="000000"/>
                <w:sz w:val="22"/>
                <w:szCs w:val="22"/>
              </w:rPr>
              <w:t>-</w:t>
            </w:r>
            <w:r w:rsidRPr="001763E6">
              <w:rPr>
                <w:iCs/>
                <w:color w:val="000000"/>
                <w:sz w:val="22"/>
                <w:szCs w:val="22"/>
              </w:rPr>
              <w:t>ным</w:t>
            </w:r>
            <w:proofErr w:type="gramEnd"/>
            <w:r w:rsidRPr="001763E6">
              <w:rPr>
                <w:iCs/>
                <w:color w:val="000000"/>
                <w:sz w:val="22"/>
                <w:szCs w:val="22"/>
              </w:rPr>
              <w:t>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00005059450010031600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4 125 245,02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3 341 825,27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00005059450010031620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4 125 245,02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3 341 825,27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00005059450010031621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4 125 245,02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3 341 825,27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00005059450010032000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1 245 824,00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934 367,94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 xml:space="preserve">Предоставление субсидий </w:t>
            </w:r>
            <w:proofErr w:type="gramStart"/>
            <w:r w:rsidRPr="001763E6">
              <w:rPr>
                <w:iCs/>
                <w:color w:val="000000"/>
                <w:sz w:val="22"/>
                <w:szCs w:val="22"/>
              </w:rPr>
              <w:t>бюджет</w:t>
            </w:r>
            <w:r w:rsidR="00F25F9C">
              <w:rPr>
                <w:iCs/>
                <w:color w:val="000000"/>
                <w:sz w:val="22"/>
                <w:szCs w:val="22"/>
              </w:rPr>
              <w:t>-</w:t>
            </w:r>
            <w:r w:rsidRPr="001763E6">
              <w:rPr>
                <w:iCs/>
                <w:color w:val="000000"/>
                <w:sz w:val="22"/>
                <w:szCs w:val="22"/>
              </w:rPr>
              <w:t>ным</w:t>
            </w:r>
            <w:proofErr w:type="gramEnd"/>
            <w:r w:rsidRPr="001763E6">
              <w:rPr>
                <w:iCs/>
                <w:color w:val="000000"/>
                <w:sz w:val="22"/>
                <w:szCs w:val="22"/>
              </w:rPr>
              <w:t>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00005059450010032600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1 245 824,00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934 367,94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00005059450010032620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1 245 824,00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934 367,94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00005059450010032621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1 245 824,00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934 367,94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 xml:space="preserve">Расходы на обеспечение </w:t>
            </w:r>
            <w:proofErr w:type="gramStart"/>
            <w:r w:rsidRPr="001763E6">
              <w:rPr>
                <w:iCs/>
                <w:color w:val="000000"/>
                <w:sz w:val="22"/>
                <w:szCs w:val="22"/>
              </w:rPr>
              <w:t>деятель</w:t>
            </w:r>
            <w:r w:rsidR="00F25F9C">
              <w:rPr>
                <w:iCs/>
                <w:color w:val="000000"/>
                <w:sz w:val="22"/>
                <w:szCs w:val="22"/>
              </w:rPr>
              <w:t>-</w:t>
            </w:r>
            <w:r w:rsidRPr="001763E6">
              <w:rPr>
                <w:iCs/>
                <w:color w:val="000000"/>
                <w:sz w:val="22"/>
                <w:szCs w:val="22"/>
              </w:rPr>
              <w:t>ности</w:t>
            </w:r>
            <w:proofErr w:type="gramEnd"/>
            <w:r w:rsidRPr="001763E6">
              <w:rPr>
                <w:iCs/>
                <w:color w:val="000000"/>
                <w:sz w:val="22"/>
                <w:szCs w:val="22"/>
              </w:rPr>
              <w:t xml:space="preserve">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Материальные затраты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00005059450010033000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1 779 940,88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1 779 940,88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 xml:space="preserve">Предоставление субсидий </w:t>
            </w:r>
            <w:proofErr w:type="gramStart"/>
            <w:r w:rsidRPr="001763E6">
              <w:rPr>
                <w:iCs/>
                <w:color w:val="000000"/>
                <w:sz w:val="22"/>
                <w:szCs w:val="22"/>
              </w:rPr>
              <w:t>бюджет</w:t>
            </w:r>
            <w:r w:rsidR="00F25F9C">
              <w:rPr>
                <w:iCs/>
                <w:color w:val="000000"/>
                <w:sz w:val="22"/>
                <w:szCs w:val="22"/>
              </w:rPr>
              <w:t>-</w:t>
            </w:r>
            <w:r w:rsidRPr="001763E6">
              <w:rPr>
                <w:iCs/>
                <w:color w:val="000000"/>
                <w:sz w:val="22"/>
                <w:szCs w:val="22"/>
              </w:rPr>
              <w:t>ным</w:t>
            </w:r>
            <w:proofErr w:type="gramEnd"/>
            <w:r w:rsidRPr="001763E6">
              <w:rPr>
                <w:iCs/>
                <w:color w:val="000000"/>
                <w:sz w:val="22"/>
                <w:szCs w:val="22"/>
              </w:rPr>
              <w:t>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00005059450010033600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1 779 940,88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1 779 940,88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00005059450010033620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1 779 940,88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1 779 940,88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00005059450010033621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1 779 940,88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1 779 940,88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00007000000000000000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00007070000000000000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Муниципальная программа Валдайского муниципального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00007070900000000000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00007070900200000000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00007070900221500000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00007070900221500200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00007070900221500240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00007070900221500244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00007079400000000000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00007079470000000000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финансирование мероприятий в сфере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00007079470070110000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00007079470070110200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00007079470070110240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00007079470070110244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7 279 103,66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3 336 761,73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7 229 103,66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3 336 761,73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  <w:p w:rsidR="00A363C6" w:rsidRPr="001763E6" w:rsidRDefault="00A363C6" w:rsidP="001763E6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00008010200000000000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5 970 903,66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2 121 451,73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Реализация подпрограммы "Культура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00008010210000000000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5 970 903,66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2 121 451,73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00008010210100000000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3 417 400,00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1 310 200,00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00008010210199910000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426 200,00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00008010210199910200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258 200,00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00008010210199910240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258 200,00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00008010210199910244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258 200,00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00008010210199910300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168 000,00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00008010210199910360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168 000,00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Реализация мероприятий пилотного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пилотном проекте, приняли участие в выездных культурно-массовых, досуговых и спортивных мероприятиях), (софинансирование расходных обязательств)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000080102101L4877000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2 970 000,00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884 000,00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000080102101L4877200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2 970 000,00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884 000,00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000080102101L4877240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2 970 000,00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884 000,00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000080102101L4877244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2 970 000,00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884 000,00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00008010210300000000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2 553 503,66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811 251,73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Строительный контроль при осуществлении ремонта здания Зимогорского сельского дома культуры</w:t>
            </w:r>
          </w:p>
          <w:p w:rsidR="00A363C6" w:rsidRPr="001763E6" w:rsidRDefault="00A363C6" w:rsidP="001763E6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00008010210301036000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00008010210301036200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00008010210301036240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00008010210301036243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Обеспечение участия Валдайского городского поселения в государственной программе "Государственная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годы" (Субсидия на реализацию приоритетных проектов поддержки местных инициатив на 2021 год)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00008010210375260000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00008010210375260200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00008010210375260240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00008010210375260243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Обеспечение участия Валдайского городского поселения в государственной программе "Государственная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годы" (софинансирова</w:t>
            </w:r>
            <w:r w:rsidR="00F25F9C">
              <w:rPr>
                <w:iCs/>
                <w:color w:val="000000"/>
                <w:sz w:val="22"/>
                <w:szCs w:val="22"/>
              </w:rPr>
              <w:t>-</w:t>
            </w:r>
            <w:r w:rsidRPr="001763E6">
              <w:rPr>
                <w:iCs/>
                <w:color w:val="000000"/>
                <w:sz w:val="22"/>
                <w:szCs w:val="22"/>
              </w:rPr>
              <w:t>ние к субсидии на реализацию приоритетных проектов поддержки местных инициатив на 2021 год)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000080102103S5260000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1 000 003,66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811 251,73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000080102103S5260200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1 000 003,66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811 251,73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000080102103S5260240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1 000 003,66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811 251,73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000080102103S5260243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1 000 003,66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811 251,73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00008019400000000000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1 258 200,00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1 215 310,00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Подготовка и проведение мероприятий в сфере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00008019480000000000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1 258 200,00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1 215 310,00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финансирование мероприятий в сфере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00008019480080110000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1 258 200,00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1 215 310,00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00008019480080110200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1 258 200,00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1 215 310,00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00008019480080110240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1 258 200,00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1 215 310,00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00008019480080110244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1 258 200,00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1 215 310,00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00008040000000000000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Муниципальная программа "Сохранение и восстановление военно-мемориальных объектов на территории Валдайского городского поселения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00008041400000000000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Улучшение состояния военно-мемориальных объектов на территории Валдайского городского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00008041400100000000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Нанесение фамилий на мемориальные плиты, ремонтные работы на воинских захоронениях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00008041400199911000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00008041400199911200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00008041400199911240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00008041400199911244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252 410,04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189 307,53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00010010000000000000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252 410,04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189 307,53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00010019400000000000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252 410,04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189 307,53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00010019450000000000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252 410,04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189 307,53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выплату пенсий за выслугу лет муниципальным служащим, а также лицам, замещающим муниципальные должности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00010019450010040000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252 410,04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189 307,53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00010019450010040300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252 410,04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189 307,53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00010019450010040310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252 410,04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189 307,53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00010019450010040312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252 410,04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189 307,53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00011000000000000000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476 230,00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291 450,00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00011010000000000000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476 230,00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291 450,00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 xml:space="preserve">Муниципальная программа "Развитие физической культуры и спорта в </w:t>
            </w: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Валдайском муниципальном районе на 2018-2026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00011010400000000000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476 230,00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291 450,00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00011010400130110200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476 230,00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291 450,00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00011010400130110244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476 230,00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291 450,00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00012000000000000000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108 232,00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60 383,90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00012029450000000000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16 050,00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00012029450010060200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16 050,00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00012040000000000000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58 232,00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44 333,90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00012049400000000000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58 232,00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44 333,90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00012049450000000000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58 232,00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44 333,90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содержание сайта городского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00012049450010050000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58 232,00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44 333,90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00012049450010050200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58 232,00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44 333,90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00012049450010050240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58 232,00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44 333,90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00012049450010050242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2 938,00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FD5EA5" w:rsidRPr="001763E6" w:rsidRDefault="001763E6" w:rsidP="00F25F9C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00012049450010050244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55 232,00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41 395,90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00013000000000000000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360 587,21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00013010000000000000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360 587,21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00013019400000000000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360 587,21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00013019450000000000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360 587,21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Обслуживание муниципального долга Валдайского городского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00013019450010120000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360 587,21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00013019450010120700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360 587,21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1763E6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00013019450010120730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360 587,21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1E3D52" w:rsidRDefault="001E3D52" w:rsidP="001E3D52">
      <w:pPr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26"/>
        <w:gridCol w:w="593"/>
        <w:gridCol w:w="2266"/>
        <w:gridCol w:w="1558"/>
        <w:gridCol w:w="1421"/>
      </w:tblGrid>
      <w:tr w:rsidR="001763E6" w:rsidRPr="003C46D0" w:rsidTr="00FD5EA5">
        <w:trPr>
          <w:trHeight w:val="57"/>
        </w:trPr>
        <w:tc>
          <w:tcPr>
            <w:tcW w:w="1882" w:type="pct"/>
            <w:vAlign w:val="center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316" w:type="pct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210" w:type="pct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32" w:type="pct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-34 036 140,01</w:t>
            </w:r>
          </w:p>
        </w:tc>
        <w:tc>
          <w:tcPr>
            <w:tcW w:w="759" w:type="pct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-18 837 422,72</w:t>
            </w:r>
          </w:p>
        </w:tc>
      </w:tr>
    </w:tbl>
    <w:p w:rsidR="001763E6" w:rsidRDefault="001763E6" w:rsidP="001763E6">
      <w:pPr>
        <w:jc w:val="center"/>
        <w:rPr>
          <w:sz w:val="24"/>
          <w:szCs w:val="24"/>
        </w:rPr>
      </w:pPr>
    </w:p>
    <w:p w:rsidR="00A363C6" w:rsidRPr="00F35B8C" w:rsidRDefault="00A363C6" w:rsidP="001763E6">
      <w:pPr>
        <w:jc w:val="center"/>
        <w:rPr>
          <w:sz w:val="24"/>
          <w:szCs w:val="24"/>
        </w:rPr>
      </w:pPr>
    </w:p>
    <w:p w:rsidR="001763E6" w:rsidRPr="00F35B8C" w:rsidRDefault="001763E6" w:rsidP="001763E6">
      <w:pPr>
        <w:jc w:val="center"/>
        <w:rPr>
          <w:b/>
          <w:sz w:val="28"/>
          <w:szCs w:val="28"/>
        </w:rPr>
      </w:pPr>
      <w:r w:rsidRPr="00F35B8C">
        <w:rPr>
          <w:b/>
          <w:sz w:val="28"/>
          <w:szCs w:val="28"/>
        </w:rPr>
        <w:lastRenderedPageBreak/>
        <w:t>3. Источники финансирования дефицита бюджета</w:t>
      </w:r>
    </w:p>
    <w:p w:rsidR="001763E6" w:rsidRPr="00F35B8C" w:rsidRDefault="001763E6" w:rsidP="001763E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9"/>
        <w:gridCol w:w="567"/>
        <w:gridCol w:w="2268"/>
        <w:gridCol w:w="1521"/>
        <w:gridCol w:w="1459"/>
      </w:tblGrid>
      <w:tr w:rsidR="001763E6" w:rsidRPr="001763E6" w:rsidTr="00FD5EA5">
        <w:trPr>
          <w:trHeight w:val="253"/>
        </w:trPr>
        <w:tc>
          <w:tcPr>
            <w:tcW w:w="3549" w:type="dxa"/>
            <w:vMerge w:val="restart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1763E6">
              <w:rPr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1763E6">
              <w:rPr>
                <w:b/>
                <w:color w:val="000000"/>
                <w:sz w:val="22"/>
                <w:szCs w:val="22"/>
              </w:rPr>
              <w:t>Код</w:t>
            </w:r>
            <w:r w:rsidRPr="001763E6">
              <w:rPr>
                <w:b/>
                <w:color w:val="000000"/>
                <w:sz w:val="22"/>
                <w:szCs w:val="22"/>
              </w:rPr>
              <w:br/>
              <w:t>стр</w:t>
            </w:r>
            <w:proofErr w:type="gramStart"/>
            <w:r w:rsidRPr="001763E6">
              <w:rPr>
                <w:b/>
                <w:color w:val="000000"/>
                <w:sz w:val="22"/>
                <w:szCs w:val="22"/>
              </w:rPr>
              <w:t>о-</w:t>
            </w:r>
            <w:proofErr w:type="gramEnd"/>
            <w:r w:rsidRPr="001763E6">
              <w:rPr>
                <w:b/>
                <w:color w:val="000000"/>
                <w:sz w:val="22"/>
                <w:szCs w:val="22"/>
              </w:rPr>
              <w:br/>
              <w:t>ки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1763E6">
              <w:rPr>
                <w:b/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21" w:type="dxa"/>
            <w:vMerge w:val="restart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1763E6">
              <w:rPr>
                <w:b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59" w:type="dxa"/>
            <w:vMerge w:val="restart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1763E6">
              <w:rPr>
                <w:b/>
                <w:color w:val="000000"/>
                <w:sz w:val="22"/>
                <w:szCs w:val="22"/>
              </w:rPr>
              <w:t>Исполнено</w:t>
            </w:r>
          </w:p>
        </w:tc>
      </w:tr>
      <w:tr w:rsidR="001763E6" w:rsidRPr="001763E6" w:rsidTr="00FD5EA5">
        <w:trPr>
          <w:trHeight w:val="253"/>
        </w:trPr>
        <w:tc>
          <w:tcPr>
            <w:tcW w:w="3549" w:type="dxa"/>
            <w:vMerge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vMerge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63E6" w:rsidRPr="001763E6" w:rsidTr="00FD5EA5">
        <w:trPr>
          <w:trHeight w:val="253"/>
        </w:trPr>
        <w:tc>
          <w:tcPr>
            <w:tcW w:w="3549" w:type="dxa"/>
            <w:vMerge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vMerge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vMerge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63E6" w:rsidRPr="001763E6" w:rsidTr="00FD5EA5">
        <w:trPr>
          <w:trHeight w:val="20"/>
        </w:trPr>
        <w:tc>
          <w:tcPr>
            <w:tcW w:w="3549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1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59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</w:t>
            </w:r>
          </w:p>
        </w:tc>
      </w:tr>
      <w:tr w:rsidR="001763E6" w:rsidRPr="001763E6" w:rsidTr="00FD5EA5">
        <w:trPr>
          <w:trHeight w:val="20"/>
        </w:trPr>
        <w:tc>
          <w:tcPr>
            <w:tcW w:w="3549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3E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1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3E6">
              <w:rPr>
                <w:b/>
                <w:bCs/>
                <w:color w:val="000000"/>
                <w:sz w:val="22"/>
                <w:szCs w:val="22"/>
              </w:rPr>
              <w:t>34 036 140,01</w:t>
            </w:r>
          </w:p>
        </w:tc>
        <w:tc>
          <w:tcPr>
            <w:tcW w:w="1459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3E6">
              <w:rPr>
                <w:b/>
                <w:bCs/>
                <w:color w:val="000000"/>
                <w:sz w:val="22"/>
                <w:szCs w:val="22"/>
              </w:rPr>
              <w:t>18 837 422,72</w:t>
            </w:r>
          </w:p>
        </w:tc>
      </w:tr>
      <w:tr w:rsidR="001763E6" w:rsidRPr="001763E6" w:rsidTr="00FD5EA5">
        <w:trPr>
          <w:trHeight w:val="20"/>
        </w:trPr>
        <w:tc>
          <w:tcPr>
            <w:tcW w:w="3549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63E6" w:rsidRPr="001763E6" w:rsidTr="00FD5EA5">
        <w:trPr>
          <w:trHeight w:val="20"/>
        </w:trPr>
        <w:tc>
          <w:tcPr>
            <w:tcW w:w="3549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1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6 900 000,00</w:t>
            </w:r>
          </w:p>
        </w:tc>
        <w:tc>
          <w:tcPr>
            <w:tcW w:w="1459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FD5EA5">
        <w:trPr>
          <w:trHeight w:val="20"/>
        </w:trPr>
        <w:tc>
          <w:tcPr>
            <w:tcW w:w="3549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63E6" w:rsidRPr="001763E6" w:rsidTr="00FD5EA5">
        <w:trPr>
          <w:trHeight w:val="20"/>
        </w:trPr>
        <w:tc>
          <w:tcPr>
            <w:tcW w:w="3549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89201030100130000710</w:t>
            </w:r>
          </w:p>
        </w:tc>
        <w:tc>
          <w:tcPr>
            <w:tcW w:w="1521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6 900 000,00</w:t>
            </w:r>
          </w:p>
        </w:tc>
        <w:tc>
          <w:tcPr>
            <w:tcW w:w="1459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FD5EA5">
        <w:trPr>
          <w:trHeight w:val="20"/>
        </w:trPr>
        <w:tc>
          <w:tcPr>
            <w:tcW w:w="3549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1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FD5EA5">
        <w:trPr>
          <w:trHeight w:val="20"/>
        </w:trPr>
        <w:tc>
          <w:tcPr>
            <w:tcW w:w="3549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63E6" w:rsidRPr="001763E6" w:rsidTr="00FD5EA5">
        <w:trPr>
          <w:trHeight w:val="20"/>
        </w:trPr>
        <w:tc>
          <w:tcPr>
            <w:tcW w:w="3549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00001000000000000000</w:t>
            </w:r>
          </w:p>
        </w:tc>
        <w:tc>
          <w:tcPr>
            <w:tcW w:w="1521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27 136 140,01</w:t>
            </w:r>
          </w:p>
        </w:tc>
        <w:tc>
          <w:tcPr>
            <w:tcW w:w="1459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18 837 422,72</w:t>
            </w:r>
          </w:p>
        </w:tc>
      </w:tr>
      <w:tr w:rsidR="001763E6" w:rsidRPr="001763E6" w:rsidTr="00FD5EA5">
        <w:trPr>
          <w:trHeight w:val="20"/>
        </w:trPr>
        <w:tc>
          <w:tcPr>
            <w:tcW w:w="3549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00001050000000000000</w:t>
            </w:r>
          </w:p>
        </w:tc>
        <w:tc>
          <w:tcPr>
            <w:tcW w:w="1521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27 136 140,01</w:t>
            </w:r>
          </w:p>
        </w:tc>
        <w:tc>
          <w:tcPr>
            <w:tcW w:w="1459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18 837 422,72</w:t>
            </w:r>
          </w:p>
        </w:tc>
      </w:tr>
      <w:tr w:rsidR="001763E6" w:rsidRPr="001763E6" w:rsidTr="00FD5EA5">
        <w:trPr>
          <w:trHeight w:val="20"/>
        </w:trPr>
        <w:tc>
          <w:tcPr>
            <w:tcW w:w="3549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00001060000000000000</w:t>
            </w:r>
          </w:p>
        </w:tc>
        <w:tc>
          <w:tcPr>
            <w:tcW w:w="1521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9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763E6" w:rsidRPr="001763E6" w:rsidTr="00FD5EA5">
        <w:trPr>
          <w:trHeight w:val="20"/>
        </w:trPr>
        <w:tc>
          <w:tcPr>
            <w:tcW w:w="3549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00001000000000000500</w:t>
            </w:r>
          </w:p>
        </w:tc>
        <w:tc>
          <w:tcPr>
            <w:tcW w:w="1521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-318 498 984,75</w:t>
            </w:r>
          </w:p>
        </w:tc>
        <w:tc>
          <w:tcPr>
            <w:tcW w:w="1459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-257 622 674,88</w:t>
            </w:r>
          </w:p>
        </w:tc>
      </w:tr>
      <w:tr w:rsidR="001763E6" w:rsidRPr="001763E6" w:rsidTr="00FD5EA5">
        <w:trPr>
          <w:trHeight w:val="20"/>
        </w:trPr>
        <w:tc>
          <w:tcPr>
            <w:tcW w:w="3549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00001050000000000500</w:t>
            </w:r>
          </w:p>
        </w:tc>
        <w:tc>
          <w:tcPr>
            <w:tcW w:w="1521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-318 498 984,75</w:t>
            </w:r>
          </w:p>
        </w:tc>
        <w:tc>
          <w:tcPr>
            <w:tcW w:w="1459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-257 622 674,88</w:t>
            </w:r>
          </w:p>
        </w:tc>
      </w:tr>
      <w:tr w:rsidR="001763E6" w:rsidRPr="001763E6" w:rsidTr="00FD5EA5">
        <w:trPr>
          <w:trHeight w:val="20"/>
        </w:trPr>
        <w:tc>
          <w:tcPr>
            <w:tcW w:w="3549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00001050200000000500</w:t>
            </w:r>
          </w:p>
        </w:tc>
        <w:tc>
          <w:tcPr>
            <w:tcW w:w="1521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-318 498 984,75</w:t>
            </w:r>
          </w:p>
        </w:tc>
        <w:tc>
          <w:tcPr>
            <w:tcW w:w="1459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-257 622 674,88</w:t>
            </w:r>
          </w:p>
        </w:tc>
      </w:tr>
      <w:tr w:rsidR="001763E6" w:rsidRPr="001763E6" w:rsidTr="00FD5EA5">
        <w:trPr>
          <w:trHeight w:val="20"/>
        </w:trPr>
        <w:tc>
          <w:tcPr>
            <w:tcW w:w="3549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00001050201000000510</w:t>
            </w:r>
          </w:p>
        </w:tc>
        <w:tc>
          <w:tcPr>
            <w:tcW w:w="1521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-318 498 984,75</w:t>
            </w:r>
          </w:p>
        </w:tc>
        <w:tc>
          <w:tcPr>
            <w:tcW w:w="1459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-257 622 674,88</w:t>
            </w:r>
          </w:p>
        </w:tc>
      </w:tr>
      <w:tr w:rsidR="001763E6" w:rsidRPr="001763E6" w:rsidTr="00FD5EA5">
        <w:trPr>
          <w:trHeight w:val="20"/>
        </w:trPr>
        <w:tc>
          <w:tcPr>
            <w:tcW w:w="3549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00001050201130000510</w:t>
            </w:r>
          </w:p>
        </w:tc>
        <w:tc>
          <w:tcPr>
            <w:tcW w:w="1521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-318 498 984,75</w:t>
            </w:r>
          </w:p>
        </w:tc>
        <w:tc>
          <w:tcPr>
            <w:tcW w:w="1459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-257 622 674,88</w:t>
            </w:r>
          </w:p>
        </w:tc>
      </w:tr>
      <w:tr w:rsidR="001763E6" w:rsidRPr="001763E6" w:rsidTr="00FD5EA5">
        <w:trPr>
          <w:trHeight w:val="20"/>
        </w:trPr>
        <w:tc>
          <w:tcPr>
            <w:tcW w:w="3549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00001000000000000600</w:t>
            </w:r>
          </w:p>
        </w:tc>
        <w:tc>
          <w:tcPr>
            <w:tcW w:w="1521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345 635 124,76</w:t>
            </w:r>
          </w:p>
        </w:tc>
        <w:tc>
          <w:tcPr>
            <w:tcW w:w="1459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276 460 097,60</w:t>
            </w:r>
          </w:p>
        </w:tc>
      </w:tr>
      <w:tr w:rsidR="001763E6" w:rsidRPr="001763E6" w:rsidTr="00FD5EA5">
        <w:trPr>
          <w:trHeight w:val="20"/>
        </w:trPr>
        <w:tc>
          <w:tcPr>
            <w:tcW w:w="3549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00001050000000000600</w:t>
            </w:r>
          </w:p>
        </w:tc>
        <w:tc>
          <w:tcPr>
            <w:tcW w:w="1521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345 635 124,76</w:t>
            </w:r>
          </w:p>
        </w:tc>
        <w:tc>
          <w:tcPr>
            <w:tcW w:w="1459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276 460 097,60</w:t>
            </w:r>
          </w:p>
        </w:tc>
      </w:tr>
      <w:tr w:rsidR="001763E6" w:rsidRPr="001763E6" w:rsidTr="00FD5EA5">
        <w:trPr>
          <w:trHeight w:val="20"/>
        </w:trPr>
        <w:tc>
          <w:tcPr>
            <w:tcW w:w="3549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00001050200000000600</w:t>
            </w:r>
          </w:p>
        </w:tc>
        <w:tc>
          <w:tcPr>
            <w:tcW w:w="1521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345 635 124,76</w:t>
            </w:r>
          </w:p>
        </w:tc>
        <w:tc>
          <w:tcPr>
            <w:tcW w:w="1459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276 460 097,60</w:t>
            </w:r>
          </w:p>
        </w:tc>
      </w:tr>
      <w:tr w:rsidR="001763E6" w:rsidRPr="001763E6" w:rsidTr="00FD5EA5">
        <w:trPr>
          <w:trHeight w:val="20"/>
        </w:trPr>
        <w:tc>
          <w:tcPr>
            <w:tcW w:w="3549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00001050201000000610</w:t>
            </w:r>
          </w:p>
        </w:tc>
        <w:tc>
          <w:tcPr>
            <w:tcW w:w="1521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345 635 124,76</w:t>
            </w:r>
          </w:p>
        </w:tc>
        <w:tc>
          <w:tcPr>
            <w:tcW w:w="1459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63E6">
              <w:rPr>
                <w:iCs/>
                <w:color w:val="000000"/>
                <w:sz w:val="22"/>
                <w:szCs w:val="22"/>
              </w:rPr>
              <w:t>276 460 097,60</w:t>
            </w:r>
          </w:p>
        </w:tc>
      </w:tr>
      <w:tr w:rsidR="001763E6" w:rsidRPr="001763E6" w:rsidTr="00FD5EA5">
        <w:trPr>
          <w:trHeight w:val="20"/>
        </w:trPr>
        <w:tc>
          <w:tcPr>
            <w:tcW w:w="3549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00001050201130000610</w:t>
            </w:r>
          </w:p>
        </w:tc>
        <w:tc>
          <w:tcPr>
            <w:tcW w:w="1521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345 635 124,76</w:t>
            </w:r>
          </w:p>
        </w:tc>
        <w:tc>
          <w:tcPr>
            <w:tcW w:w="1459" w:type="dxa"/>
            <w:shd w:val="clear" w:color="000000" w:fill="FFFFFF"/>
            <w:noWrap/>
            <w:vAlign w:val="center"/>
            <w:hideMark/>
          </w:tcPr>
          <w:p w:rsidR="001763E6" w:rsidRPr="001763E6" w:rsidRDefault="001763E6" w:rsidP="001763E6">
            <w:pPr>
              <w:jc w:val="center"/>
              <w:rPr>
                <w:color w:val="000000"/>
                <w:sz w:val="22"/>
                <w:szCs w:val="22"/>
              </w:rPr>
            </w:pPr>
            <w:r w:rsidRPr="001763E6">
              <w:rPr>
                <w:color w:val="000000"/>
                <w:sz w:val="22"/>
                <w:szCs w:val="22"/>
              </w:rPr>
              <w:t>276 460 097,60</w:t>
            </w:r>
          </w:p>
        </w:tc>
      </w:tr>
    </w:tbl>
    <w:p w:rsidR="001763E6" w:rsidRDefault="001763E6" w:rsidP="001763E6">
      <w:pPr>
        <w:jc w:val="right"/>
        <w:rPr>
          <w:sz w:val="28"/>
          <w:szCs w:val="28"/>
        </w:rPr>
      </w:pPr>
    </w:p>
    <w:p w:rsidR="00CD4E50" w:rsidRDefault="00CD4E50" w:rsidP="001763E6">
      <w:pPr>
        <w:jc w:val="right"/>
        <w:rPr>
          <w:sz w:val="28"/>
          <w:szCs w:val="28"/>
        </w:rPr>
      </w:pPr>
    </w:p>
    <w:p w:rsidR="00CD4E50" w:rsidRDefault="00CD4E50" w:rsidP="001763E6">
      <w:pPr>
        <w:jc w:val="right"/>
        <w:rPr>
          <w:sz w:val="28"/>
          <w:szCs w:val="28"/>
        </w:rPr>
      </w:pPr>
    </w:p>
    <w:p w:rsidR="00CD4E50" w:rsidRDefault="00CD4E50" w:rsidP="001763E6">
      <w:pPr>
        <w:jc w:val="right"/>
        <w:rPr>
          <w:sz w:val="28"/>
          <w:szCs w:val="28"/>
        </w:rPr>
      </w:pPr>
    </w:p>
    <w:p w:rsidR="00CD4E50" w:rsidRDefault="00CD4E50" w:rsidP="001763E6">
      <w:pPr>
        <w:jc w:val="right"/>
        <w:rPr>
          <w:sz w:val="28"/>
          <w:szCs w:val="28"/>
        </w:rPr>
      </w:pPr>
    </w:p>
    <w:p w:rsidR="00CD4E50" w:rsidRPr="00A17C4A" w:rsidRDefault="00CD4E50" w:rsidP="00CD4E50">
      <w:pPr>
        <w:spacing w:line="240" w:lineRule="exact"/>
        <w:ind w:left="5528"/>
        <w:jc w:val="center"/>
        <w:rPr>
          <w:sz w:val="24"/>
          <w:szCs w:val="24"/>
        </w:rPr>
      </w:pPr>
      <w:r w:rsidRPr="00A17C4A">
        <w:rPr>
          <w:sz w:val="24"/>
          <w:szCs w:val="24"/>
        </w:rPr>
        <w:lastRenderedPageBreak/>
        <w:t>УТВЕРЖДЕНА</w:t>
      </w:r>
    </w:p>
    <w:p w:rsidR="00CD4E50" w:rsidRPr="00A17C4A" w:rsidRDefault="00CD4E50" w:rsidP="00CD4E50">
      <w:pPr>
        <w:spacing w:line="240" w:lineRule="exact"/>
        <w:ind w:left="5528"/>
        <w:jc w:val="center"/>
        <w:rPr>
          <w:sz w:val="24"/>
          <w:szCs w:val="24"/>
        </w:rPr>
      </w:pPr>
      <w:r w:rsidRPr="00A17C4A">
        <w:rPr>
          <w:sz w:val="24"/>
          <w:szCs w:val="24"/>
        </w:rPr>
        <w:t>постановлением Администрации</w:t>
      </w:r>
    </w:p>
    <w:p w:rsidR="00CD4E50" w:rsidRPr="00A17C4A" w:rsidRDefault="00CD4E50" w:rsidP="00CD4E50">
      <w:pPr>
        <w:spacing w:line="240" w:lineRule="exact"/>
        <w:ind w:left="5528"/>
        <w:jc w:val="center"/>
        <w:rPr>
          <w:sz w:val="24"/>
          <w:szCs w:val="24"/>
        </w:rPr>
      </w:pPr>
      <w:r w:rsidRPr="00A17C4A">
        <w:rPr>
          <w:sz w:val="24"/>
          <w:szCs w:val="24"/>
        </w:rPr>
        <w:t>муниципального района</w:t>
      </w:r>
    </w:p>
    <w:p w:rsidR="00CD4E50" w:rsidRPr="00220E3C" w:rsidRDefault="00CD4E50" w:rsidP="00CD4E50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12.11.2024 № 2943</w:t>
      </w:r>
    </w:p>
    <w:p w:rsidR="00CD4E50" w:rsidRDefault="00CD4E50" w:rsidP="00CD4E50">
      <w:pPr>
        <w:jc w:val="right"/>
        <w:rPr>
          <w:sz w:val="28"/>
          <w:szCs w:val="28"/>
        </w:rPr>
      </w:pPr>
    </w:p>
    <w:p w:rsidR="00CD4E50" w:rsidRDefault="00CD4E50" w:rsidP="00CD4E50">
      <w:pPr>
        <w:jc w:val="right"/>
        <w:rPr>
          <w:sz w:val="28"/>
          <w:szCs w:val="28"/>
        </w:rPr>
      </w:pPr>
    </w:p>
    <w:p w:rsidR="00CD4E50" w:rsidRPr="00C85ADD" w:rsidRDefault="00CD4E50" w:rsidP="00CD4E50">
      <w:pPr>
        <w:jc w:val="center"/>
        <w:rPr>
          <w:b/>
          <w:bCs/>
          <w:sz w:val="28"/>
          <w:szCs w:val="28"/>
        </w:rPr>
      </w:pPr>
      <w:r w:rsidRPr="00C85ADD">
        <w:rPr>
          <w:b/>
          <w:bCs/>
          <w:sz w:val="28"/>
          <w:szCs w:val="28"/>
        </w:rPr>
        <w:t>ИНФОРМАЦИЯ</w:t>
      </w:r>
    </w:p>
    <w:p w:rsidR="00CD4E50" w:rsidRDefault="00CD4E50" w:rsidP="00CD4E50">
      <w:pPr>
        <w:jc w:val="center"/>
        <w:rPr>
          <w:sz w:val="28"/>
          <w:szCs w:val="28"/>
        </w:rPr>
      </w:pPr>
      <w:r w:rsidRPr="00C85ADD">
        <w:rPr>
          <w:sz w:val="28"/>
          <w:szCs w:val="28"/>
        </w:rPr>
        <w:t>ОБ ИСПОЛЬЗОВАНИИ РЕЗЕРВНОГО ФОНДА</w:t>
      </w:r>
    </w:p>
    <w:p w:rsidR="00CD4E50" w:rsidRPr="00C85ADD" w:rsidRDefault="00CD4E50" w:rsidP="00CD4E50">
      <w:pPr>
        <w:jc w:val="center"/>
        <w:rPr>
          <w:sz w:val="28"/>
          <w:szCs w:val="28"/>
        </w:rPr>
      </w:pPr>
      <w:r w:rsidRPr="00C85ADD">
        <w:rPr>
          <w:sz w:val="28"/>
          <w:szCs w:val="28"/>
        </w:rPr>
        <w:t>ВАЛДАЙСКОГО ГОРОДСКОГО ПОСЕЛЕНИЯ</w:t>
      </w:r>
    </w:p>
    <w:p w:rsidR="00CD4E50" w:rsidRPr="00C85ADD" w:rsidRDefault="00CD4E50" w:rsidP="00CD4E50">
      <w:pPr>
        <w:jc w:val="center"/>
        <w:rPr>
          <w:sz w:val="28"/>
          <w:szCs w:val="28"/>
        </w:rPr>
      </w:pPr>
      <w:r w:rsidRPr="00C85ADD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 w:rsidRPr="00C85ADD">
        <w:rPr>
          <w:sz w:val="28"/>
          <w:szCs w:val="28"/>
        </w:rPr>
        <w:t xml:space="preserve"> 2024 года</w:t>
      </w:r>
    </w:p>
    <w:p w:rsidR="00CD4E50" w:rsidRDefault="00CD4E50" w:rsidP="00CD4E50">
      <w:pPr>
        <w:jc w:val="right"/>
        <w:rPr>
          <w:sz w:val="28"/>
          <w:szCs w:val="28"/>
        </w:rPr>
      </w:pPr>
      <w:r w:rsidRPr="00C85ADD">
        <w:rPr>
          <w:sz w:val="22"/>
          <w:szCs w:val="22"/>
        </w:rPr>
        <w:t>(руб.)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99"/>
        <w:gridCol w:w="2268"/>
        <w:gridCol w:w="2697"/>
      </w:tblGrid>
      <w:tr w:rsidR="00CD4E50" w:rsidRPr="00CD4E50" w:rsidTr="00926201">
        <w:trPr>
          <w:trHeight w:val="20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50" w:rsidRPr="00CD4E50" w:rsidRDefault="00CD4E50" w:rsidP="000401F4">
            <w:pPr>
              <w:spacing w:line="240" w:lineRule="exac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D4E50">
              <w:rPr>
                <w:b/>
                <w:bCs/>
                <w:i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50" w:rsidRPr="00CD4E50" w:rsidRDefault="00CD4E50" w:rsidP="000401F4">
            <w:pPr>
              <w:spacing w:line="240" w:lineRule="exac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D4E50">
              <w:rPr>
                <w:b/>
                <w:bCs/>
                <w:iCs/>
                <w:sz w:val="22"/>
                <w:szCs w:val="22"/>
              </w:rPr>
              <w:t>Выделено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50" w:rsidRPr="00CD4E50" w:rsidRDefault="00CD4E50" w:rsidP="000401F4">
            <w:pPr>
              <w:spacing w:line="240" w:lineRule="exac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D4E50">
              <w:rPr>
                <w:b/>
                <w:bCs/>
                <w:iCs/>
                <w:sz w:val="22"/>
                <w:szCs w:val="22"/>
              </w:rPr>
              <w:t xml:space="preserve">Использовано за </w:t>
            </w:r>
          </w:p>
          <w:p w:rsidR="00CD4E50" w:rsidRPr="00CD4E50" w:rsidRDefault="00CD4E50" w:rsidP="000401F4">
            <w:pPr>
              <w:spacing w:line="240" w:lineRule="exac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D4E50">
              <w:rPr>
                <w:b/>
                <w:sz w:val="22"/>
                <w:szCs w:val="22"/>
              </w:rPr>
              <w:t xml:space="preserve">за 9 месяцев </w:t>
            </w:r>
            <w:r w:rsidRPr="00CD4E50">
              <w:rPr>
                <w:b/>
                <w:bCs/>
                <w:iCs/>
                <w:sz w:val="22"/>
                <w:szCs w:val="22"/>
              </w:rPr>
              <w:t>2024 года</w:t>
            </w:r>
          </w:p>
        </w:tc>
      </w:tr>
      <w:tr w:rsidR="00CD4E50" w:rsidRPr="00CD4E50" w:rsidTr="00926201">
        <w:trPr>
          <w:trHeight w:val="20"/>
        </w:trPr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50" w:rsidRPr="00CD4E50" w:rsidRDefault="00CD4E50" w:rsidP="000401F4">
            <w:pPr>
              <w:rPr>
                <w:sz w:val="22"/>
                <w:szCs w:val="22"/>
              </w:rPr>
            </w:pPr>
            <w:r w:rsidRPr="00CD4E50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50" w:rsidRPr="00CD4E50" w:rsidRDefault="00CD4E50" w:rsidP="000401F4">
            <w:pPr>
              <w:jc w:val="center"/>
              <w:rPr>
                <w:sz w:val="22"/>
                <w:szCs w:val="22"/>
              </w:rPr>
            </w:pPr>
            <w:r w:rsidRPr="00CD4E50">
              <w:rPr>
                <w:sz w:val="22"/>
                <w:szCs w:val="22"/>
              </w:rPr>
              <w:t>100 000,00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50" w:rsidRPr="00CD4E50" w:rsidRDefault="00CD4E50" w:rsidP="000401F4">
            <w:pPr>
              <w:jc w:val="center"/>
              <w:rPr>
                <w:sz w:val="22"/>
                <w:szCs w:val="22"/>
              </w:rPr>
            </w:pPr>
            <w:r w:rsidRPr="00CD4E50">
              <w:rPr>
                <w:sz w:val="22"/>
                <w:szCs w:val="22"/>
              </w:rPr>
              <w:t>0,00</w:t>
            </w:r>
          </w:p>
        </w:tc>
      </w:tr>
      <w:tr w:rsidR="00CD4E50" w:rsidRPr="00CD4E50" w:rsidTr="00926201">
        <w:trPr>
          <w:trHeight w:val="20"/>
        </w:trPr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50" w:rsidRPr="00CD4E50" w:rsidRDefault="00CD4E50" w:rsidP="000401F4">
            <w:pPr>
              <w:rPr>
                <w:b/>
                <w:bCs/>
                <w:sz w:val="22"/>
                <w:szCs w:val="22"/>
              </w:rPr>
            </w:pPr>
            <w:r w:rsidRPr="00CD4E5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50" w:rsidRPr="00CD4E50" w:rsidRDefault="00CD4E50" w:rsidP="000401F4">
            <w:pPr>
              <w:jc w:val="center"/>
              <w:rPr>
                <w:b/>
                <w:bCs/>
                <w:sz w:val="22"/>
                <w:szCs w:val="22"/>
              </w:rPr>
            </w:pPr>
            <w:r w:rsidRPr="00CD4E50"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50" w:rsidRPr="00CD4E50" w:rsidRDefault="00CD4E50" w:rsidP="000401F4">
            <w:pPr>
              <w:jc w:val="center"/>
              <w:rPr>
                <w:b/>
                <w:bCs/>
                <w:sz w:val="22"/>
                <w:szCs w:val="22"/>
              </w:rPr>
            </w:pPr>
            <w:r w:rsidRPr="00CD4E50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CD4E50" w:rsidRPr="00CD4E50" w:rsidRDefault="00CD4E50" w:rsidP="001763E6">
      <w:pPr>
        <w:jc w:val="right"/>
        <w:rPr>
          <w:sz w:val="28"/>
          <w:szCs w:val="28"/>
        </w:rPr>
      </w:pPr>
    </w:p>
    <w:sectPr w:rsidR="00CD4E50" w:rsidRPr="00CD4E50" w:rsidSect="001E3D52">
      <w:headerReference w:type="default" r:id="rId10"/>
      <w:pgSz w:w="11906" w:h="16838"/>
      <w:pgMar w:top="1021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21D" w:rsidRDefault="009C221D">
      <w:r>
        <w:separator/>
      </w:r>
    </w:p>
  </w:endnote>
  <w:endnote w:type="continuationSeparator" w:id="0">
    <w:p w:rsidR="009C221D" w:rsidRDefault="009C2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21D" w:rsidRDefault="009C221D">
      <w:r>
        <w:separator/>
      </w:r>
    </w:p>
  </w:footnote>
  <w:footnote w:type="continuationSeparator" w:id="0">
    <w:p w:rsidR="009C221D" w:rsidRDefault="009C2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3E6" w:rsidRDefault="001763E6">
    <w:pPr>
      <w:pStyle w:val="a3"/>
      <w:jc w:val="center"/>
    </w:pPr>
    <w:fldSimple w:instr=" PAGE   \* MERGEFORMAT ">
      <w:r w:rsidR="0072533A">
        <w:rPr>
          <w:noProof/>
        </w:rPr>
        <w:t>38</w:t>
      </w:r>
    </w:fldSimple>
  </w:p>
  <w:p w:rsidR="001763E6" w:rsidRDefault="001763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01F4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3E6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3D52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33A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C65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26201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21D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63C6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4E50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5F9C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5EA5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7741F-92DD-4681-B8B1-19690A60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12487</Words>
  <Characters>71179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2024-11-14T09:56:00Z</cp:lastPrinted>
  <dcterms:created xsi:type="dcterms:W3CDTF">2024-11-15T13:13:00Z</dcterms:created>
  <dcterms:modified xsi:type="dcterms:W3CDTF">2024-11-15T13:13:00Z</dcterms:modified>
</cp:coreProperties>
</file>